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EC7C" w14:textId="77777777" w:rsidR="00181482" w:rsidRDefault="00181482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แบบ ผด. ๐๑</w:t>
      </w:r>
    </w:p>
    <w:p w14:paraId="6DC9488E" w14:textId="77777777" w:rsidR="00181482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สรุปโครงการพัฒนาท้องถิ่น กิจกรรมและงบประมาณ</w:t>
      </w:r>
    </w:p>
    <w:p w14:paraId="5DF164EC" w14:textId="4D59B8B7" w:rsidR="00181482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 ประจำปีงบประมาณ พ.ศ. ๒๕๖</w:t>
      </w:r>
      <w:r w:rsidR="00E44A97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3BC73A12" w14:textId="292197BB" w:rsidR="00181482" w:rsidRDefault="00181482" w:rsidP="004E086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องค์การบริหารส่วนตำบลคลองใหม่</w:t>
      </w: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2122"/>
        <w:gridCol w:w="2835"/>
        <w:gridCol w:w="1559"/>
        <w:gridCol w:w="2097"/>
        <w:gridCol w:w="1447"/>
        <w:gridCol w:w="1417"/>
        <w:gridCol w:w="1393"/>
        <w:gridCol w:w="1413"/>
      </w:tblGrid>
      <w:tr w:rsidR="00181482" w14:paraId="604C6B4A" w14:textId="77777777" w:rsidTr="00CA43C2">
        <w:tc>
          <w:tcPr>
            <w:tcW w:w="2122" w:type="dxa"/>
          </w:tcPr>
          <w:p w14:paraId="650BA0EC" w14:textId="77777777" w:rsidR="00181482" w:rsidRPr="00B36414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bookmarkStart w:id="0" w:name="_Hlk115767803"/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835" w:type="dxa"/>
          </w:tcPr>
          <w:p w14:paraId="0A297C84" w14:textId="77777777" w:rsidR="00181482" w:rsidRPr="00B36414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559" w:type="dxa"/>
          </w:tcPr>
          <w:p w14:paraId="749A9450" w14:textId="77777777" w:rsidR="00181482" w:rsidRPr="00B36414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2097" w:type="dxa"/>
          </w:tcPr>
          <w:p w14:paraId="6938C263" w14:textId="77777777" w:rsidR="00181482" w:rsidRPr="00B36414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447" w:type="dxa"/>
          </w:tcPr>
          <w:p w14:paraId="41863D96" w14:textId="77777777" w:rsidR="00181482" w:rsidRPr="00B36414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</w:tcPr>
          <w:p w14:paraId="55F5735D" w14:textId="77777777" w:rsidR="00181482" w:rsidRPr="00B36414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393" w:type="dxa"/>
          </w:tcPr>
          <w:p w14:paraId="4457A8C0" w14:textId="09A4257C" w:rsidR="00181482" w:rsidRPr="00B36414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</w:t>
            </w:r>
            <w:r w:rsidR="00CA43C2"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็</w:t>
            </w: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นร้อยละของงบประมาณทั้งหมด</w:t>
            </w:r>
          </w:p>
        </w:tc>
        <w:tc>
          <w:tcPr>
            <w:tcW w:w="1413" w:type="dxa"/>
          </w:tcPr>
          <w:p w14:paraId="71F1B227" w14:textId="77777777" w:rsidR="00181482" w:rsidRPr="00B36414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bookmarkEnd w:id="0"/>
      <w:tr w:rsidR="00181482" w14:paraId="16981906" w14:textId="77777777" w:rsidTr="00CA43C2">
        <w:tc>
          <w:tcPr>
            <w:tcW w:w="2122" w:type="dxa"/>
          </w:tcPr>
          <w:p w14:paraId="769556F4" w14:textId="77777777" w:rsidR="00E76409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๑.ยุทธศาสตร์</w:t>
            </w:r>
          </w:p>
          <w:p w14:paraId="6EBCF017" w14:textId="2D60D342" w:rsidR="00181482" w:rsidRDefault="00E76409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2835" w:type="dxa"/>
          </w:tcPr>
          <w:p w14:paraId="61538602" w14:textId="00468B76" w:rsidR="00181482" w:rsidRDefault="00E76409" w:rsidP="00E76409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  <w:r w:rsidRPr="00AF594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 บุคลากร เครื่องมือ เครื่องใช้และอาคารสถานที่เพิ่มประสิทธิภาพการปฏิบัติงาน</w:t>
            </w:r>
          </w:p>
        </w:tc>
        <w:tc>
          <w:tcPr>
            <w:tcW w:w="1559" w:type="dxa"/>
          </w:tcPr>
          <w:p w14:paraId="5C48EB0B" w14:textId="1B29B780" w:rsidR="00181482" w:rsidRDefault="00CA43C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2097" w:type="dxa"/>
          </w:tcPr>
          <w:p w14:paraId="459CED4A" w14:textId="245B1D76" w:rsidR="00181482" w:rsidRDefault="00CA43C2" w:rsidP="00CA43C2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โครงการปรับปรุงห้องประชุมอาคารศูนย์บริการผู้สูงอายุตำบลคลองใหม่</w:t>
            </w:r>
          </w:p>
          <w:p w14:paraId="5685F874" w14:textId="77777777" w:rsidR="004E0862" w:rsidRPr="004E0862" w:rsidRDefault="004E0862" w:rsidP="00CA43C2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B501DF" w14:textId="0A822A35" w:rsidR="004E0862" w:rsidRDefault="004E0862" w:rsidP="00CA43C2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โครงการปรับปรุงต่อเติมห้องน้ำภายนอกภายในอาคารศูนย์บริการผู้สูงอายุตำบลคลองใหม่</w:t>
            </w:r>
          </w:p>
          <w:p w14:paraId="3E99DEF0" w14:textId="77777777" w:rsidR="004E0862" w:rsidRPr="004E0862" w:rsidRDefault="004E0862" w:rsidP="00CA43C2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46DE98C" w14:textId="2DEDC39C" w:rsidR="004E0862" w:rsidRDefault="004E0862" w:rsidP="00CA43C2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โครงการปรับปรุงต่อเติมอาคารสำนักงานตำบลคลองใหม่</w:t>
            </w:r>
          </w:p>
        </w:tc>
        <w:tc>
          <w:tcPr>
            <w:tcW w:w="1447" w:type="dxa"/>
          </w:tcPr>
          <w:p w14:paraId="7F0C23FE" w14:textId="77777777" w:rsidR="00181482" w:rsidRDefault="00A35EC1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33.33</w:t>
            </w:r>
          </w:p>
          <w:p w14:paraId="6655EF06" w14:textId="77777777" w:rsidR="00A35EC1" w:rsidRDefault="00A35EC1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1DD771" w14:textId="77777777" w:rsidR="00A35EC1" w:rsidRDefault="00A35EC1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D798B1" w14:textId="77777777" w:rsidR="00A35EC1" w:rsidRDefault="00A35EC1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023294" w14:textId="77777777" w:rsidR="00A35EC1" w:rsidRPr="00A35EC1" w:rsidRDefault="00A35EC1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0E24F0F" w14:textId="77777777" w:rsidR="00A35EC1" w:rsidRDefault="00A35EC1" w:rsidP="00A35EC1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33.33</w:t>
            </w:r>
          </w:p>
          <w:p w14:paraId="7F8D1B42" w14:textId="77777777" w:rsidR="00A35EC1" w:rsidRDefault="00A35EC1" w:rsidP="00A35EC1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AB836D" w14:textId="77777777" w:rsidR="00A35EC1" w:rsidRDefault="00A35EC1" w:rsidP="00A35EC1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2B3DE" w14:textId="77777777" w:rsidR="00A35EC1" w:rsidRDefault="00A35EC1" w:rsidP="00A35EC1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54999C" w14:textId="77777777" w:rsidR="00A35EC1" w:rsidRDefault="00A35EC1" w:rsidP="00A35EC1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45F839" w14:textId="77777777" w:rsidR="00A35EC1" w:rsidRPr="00A35EC1" w:rsidRDefault="00A35EC1" w:rsidP="00A35EC1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7A596EC" w14:textId="0EF8F307" w:rsidR="00A35EC1" w:rsidRDefault="00A35EC1" w:rsidP="00A35EC1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33.33</w:t>
            </w:r>
          </w:p>
        </w:tc>
        <w:tc>
          <w:tcPr>
            <w:tcW w:w="1417" w:type="dxa"/>
          </w:tcPr>
          <w:p w14:paraId="5484AFD5" w14:textId="77777777" w:rsidR="00181482" w:rsidRDefault="00CA43C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  <w:p w14:paraId="044D131F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05EA5D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42AB20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21977C" w14:textId="77777777" w:rsidR="004E0862" w:rsidRP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BECC012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  <w:p w14:paraId="33576BFE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0B7072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C84D0F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F245E5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62068C" w14:textId="77777777" w:rsidR="004E0862" w:rsidRP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9BA756" w14:textId="1AFF01C1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393" w:type="dxa"/>
          </w:tcPr>
          <w:p w14:paraId="31DA1353" w14:textId="77777777" w:rsidR="00181482" w:rsidRDefault="00AA59EA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14.29</w:t>
            </w:r>
          </w:p>
          <w:p w14:paraId="05BA6EFA" w14:textId="77777777" w:rsidR="00AA59EA" w:rsidRDefault="00AA59EA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5DD53A" w14:textId="77777777" w:rsidR="00AA59EA" w:rsidRDefault="00AA59EA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ABDB00" w14:textId="77777777" w:rsidR="00AA59EA" w:rsidRDefault="00AA59EA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CCF05C" w14:textId="77777777" w:rsidR="00AA59EA" w:rsidRDefault="00AA59EA" w:rsidP="00AA59EA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58AE949" w14:textId="77777777" w:rsid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8.58</w:t>
            </w:r>
          </w:p>
          <w:p w14:paraId="2D43668B" w14:textId="77777777" w:rsid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CB2A4C" w14:textId="77777777" w:rsid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96D866" w14:textId="77777777" w:rsid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A6D690" w14:textId="3FED58C1" w:rsid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F72BA36" w14:textId="3F5E51C7" w:rsid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07426EC" w14:textId="77777777" w:rsidR="00AA59EA" w:rsidRP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15B0311" w14:textId="147FCD64" w:rsid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5.72</w:t>
            </w:r>
          </w:p>
          <w:p w14:paraId="7C6F72A5" w14:textId="73821B37" w:rsidR="00AA59EA" w:rsidRP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14:paraId="04B1F9C7" w14:textId="77777777" w:rsidR="00181482" w:rsidRDefault="00CA43C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14:paraId="23AFF777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939325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9D09AC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E3D1A" w14:textId="77777777" w:rsidR="004E0862" w:rsidRP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47376AD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14:paraId="098A74A2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D28726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DFFC1C" w14:textId="77777777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3247D4" w14:textId="459ADBF0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0F45D1A" w14:textId="19A4A343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C17FBA2" w14:textId="77777777" w:rsidR="004E0862" w:rsidRP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A8E0D11" w14:textId="12FA60A4" w:rsidR="004E0862" w:rsidRDefault="004E086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CA43C2" w14:paraId="027DDB43" w14:textId="77777777" w:rsidTr="00CA43C2">
        <w:tc>
          <w:tcPr>
            <w:tcW w:w="2122" w:type="dxa"/>
          </w:tcPr>
          <w:p w14:paraId="07C0DD28" w14:textId="3564D4FC" w:rsidR="00CA43C2" w:rsidRDefault="00CA43C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15767824"/>
          </w:p>
        </w:tc>
        <w:tc>
          <w:tcPr>
            <w:tcW w:w="2835" w:type="dxa"/>
          </w:tcPr>
          <w:p w14:paraId="0CF0F684" w14:textId="2AF28854" w:rsidR="00CA43C2" w:rsidRDefault="00CA43C2" w:rsidP="00CA43C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32DD529" w14:textId="38C8D106" w:rsidR="00CA43C2" w:rsidRDefault="004B692F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บริหารงานคลัง</w:t>
            </w:r>
          </w:p>
        </w:tc>
        <w:tc>
          <w:tcPr>
            <w:tcW w:w="2097" w:type="dxa"/>
          </w:tcPr>
          <w:p w14:paraId="60574A01" w14:textId="70411E9F" w:rsidR="00A05944" w:rsidRDefault="00FC29C1" w:rsidP="00CA43C2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1447" w:type="dxa"/>
          </w:tcPr>
          <w:p w14:paraId="0FBEE67A" w14:textId="4EA47A0C" w:rsidR="00CA43C2" w:rsidRDefault="000A4F37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11.11</w:t>
            </w:r>
          </w:p>
        </w:tc>
        <w:tc>
          <w:tcPr>
            <w:tcW w:w="1417" w:type="dxa"/>
          </w:tcPr>
          <w:p w14:paraId="299C8F31" w14:textId="77F8F68D" w:rsidR="00A05944" w:rsidRDefault="00FC29C1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280,000</w:t>
            </w:r>
          </w:p>
        </w:tc>
        <w:tc>
          <w:tcPr>
            <w:tcW w:w="1393" w:type="dxa"/>
          </w:tcPr>
          <w:p w14:paraId="762E1F77" w14:textId="7E144D59" w:rsidR="00CA43C2" w:rsidRDefault="00AA59EA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8.00</w:t>
            </w:r>
          </w:p>
        </w:tc>
        <w:tc>
          <w:tcPr>
            <w:tcW w:w="1413" w:type="dxa"/>
          </w:tcPr>
          <w:p w14:paraId="627A222C" w14:textId="7F237A4F" w:rsidR="00A05944" w:rsidRDefault="00FC29C1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</w:tr>
      <w:bookmarkEnd w:id="1"/>
    </w:tbl>
    <w:p w14:paraId="5A6FA239" w14:textId="77777777" w:rsidR="00000636" w:rsidRPr="00E86663" w:rsidRDefault="00000636" w:rsidP="004B692F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2122"/>
        <w:gridCol w:w="2835"/>
        <w:gridCol w:w="1559"/>
        <w:gridCol w:w="2097"/>
        <w:gridCol w:w="1447"/>
        <w:gridCol w:w="1417"/>
        <w:gridCol w:w="1393"/>
        <w:gridCol w:w="1413"/>
      </w:tblGrid>
      <w:tr w:rsidR="004E0862" w:rsidRPr="00B36414" w14:paraId="0D227C58" w14:textId="77777777" w:rsidTr="00D779CD">
        <w:tc>
          <w:tcPr>
            <w:tcW w:w="2122" w:type="dxa"/>
          </w:tcPr>
          <w:p w14:paraId="23AAC718" w14:textId="77777777" w:rsidR="004E0862" w:rsidRPr="00B36414" w:rsidRDefault="004E0862" w:rsidP="00D779CD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835" w:type="dxa"/>
          </w:tcPr>
          <w:p w14:paraId="69A49C96" w14:textId="77777777" w:rsidR="004E0862" w:rsidRPr="00B36414" w:rsidRDefault="004E0862" w:rsidP="00D779CD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559" w:type="dxa"/>
          </w:tcPr>
          <w:p w14:paraId="6B182186" w14:textId="77777777" w:rsidR="004E0862" w:rsidRPr="00B36414" w:rsidRDefault="004E0862" w:rsidP="00D779CD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2097" w:type="dxa"/>
          </w:tcPr>
          <w:p w14:paraId="17CAF543" w14:textId="77777777" w:rsidR="004E0862" w:rsidRPr="00B36414" w:rsidRDefault="004E0862" w:rsidP="00D779CD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447" w:type="dxa"/>
          </w:tcPr>
          <w:p w14:paraId="602FCE40" w14:textId="77777777" w:rsidR="004E0862" w:rsidRPr="00B36414" w:rsidRDefault="004E0862" w:rsidP="00D779CD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</w:tcPr>
          <w:p w14:paraId="25084EF5" w14:textId="77777777" w:rsidR="004E0862" w:rsidRPr="00B36414" w:rsidRDefault="004E0862" w:rsidP="00D779CD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393" w:type="dxa"/>
          </w:tcPr>
          <w:p w14:paraId="4AC9E173" w14:textId="77777777" w:rsidR="004E0862" w:rsidRPr="00B36414" w:rsidRDefault="004E0862" w:rsidP="00D779CD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13" w:type="dxa"/>
          </w:tcPr>
          <w:p w14:paraId="3DDAC774" w14:textId="77777777" w:rsidR="004E0862" w:rsidRPr="00B36414" w:rsidRDefault="004E0862" w:rsidP="00D779CD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4E0862" w:rsidRPr="00B36414" w14:paraId="273F292E" w14:textId="77777777" w:rsidTr="00D779CD">
        <w:tc>
          <w:tcPr>
            <w:tcW w:w="2122" w:type="dxa"/>
          </w:tcPr>
          <w:p w14:paraId="1E9DEA16" w14:textId="27079C28" w:rsidR="004E0862" w:rsidRPr="00B36414" w:rsidRDefault="004E0862" w:rsidP="00000636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๒.ยุทธศาสตร์การพัฒนาด้านโครงสร้างพื้นฐาน</w:t>
            </w:r>
          </w:p>
        </w:tc>
        <w:tc>
          <w:tcPr>
            <w:tcW w:w="2835" w:type="dxa"/>
          </w:tcPr>
          <w:p w14:paraId="2B2A0E35" w14:textId="69FE7828" w:rsidR="004E0862" w:rsidRPr="00B36414" w:rsidRDefault="004E0862" w:rsidP="00000636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94B2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ก่อสร้างปรับปรุง บำรุงรักษาถนน คู คลอง เขื่อน สะพาน ทางเท้าและท่อระบายน้ำ</w:t>
            </w:r>
          </w:p>
        </w:tc>
        <w:tc>
          <w:tcPr>
            <w:tcW w:w="1559" w:type="dxa"/>
          </w:tcPr>
          <w:p w14:paraId="076FD449" w14:textId="62547743" w:rsidR="004E0862" w:rsidRPr="00B36414" w:rsidRDefault="004E0862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2097" w:type="dxa"/>
          </w:tcPr>
          <w:p w14:paraId="5D703249" w14:textId="77777777" w:rsidR="004E0862" w:rsidRPr="00CF207C" w:rsidRDefault="004E0862" w:rsidP="004E0862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F207C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โครงการปรับปรุงเปลี่ยนแปลงท่อเมนประปาเดิมเป็นท่อ</w:t>
            </w:r>
            <w:r w:rsidRPr="00CF207C">
              <w:rPr>
                <w:rFonts w:ascii="TH SarabunPSK" w:hAnsi="TH SarabunPSK" w:cs="TH SarabunPSK"/>
                <w:sz w:val="28"/>
                <w:szCs w:val="28"/>
              </w:rPr>
              <w:t xml:space="preserve">HDPE </w:t>
            </w:r>
            <w:r w:rsidRPr="00CF207C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1</w:t>
            </w:r>
          </w:p>
          <w:p w14:paraId="3445F868" w14:textId="77777777" w:rsidR="004E0862" w:rsidRPr="00CF207C" w:rsidRDefault="004E0862" w:rsidP="004E0862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3464F0" w14:textId="3751DE28" w:rsidR="004E0862" w:rsidRPr="00CF207C" w:rsidRDefault="004E0862" w:rsidP="00000636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F207C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โครงการปรับปรุงเปลี่ยนแปลงท่อเมนประปาเดิมเป็นท่อ</w:t>
            </w:r>
            <w:r w:rsidRPr="00CF207C">
              <w:rPr>
                <w:rFonts w:ascii="TH SarabunPSK" w:hAnsi="TH SarabunPSK" w:cs="TH SarabunPSK"/>
                <w:sz w:val="28"/>
                <w:szCs w:val="28"/>
              </w:rPr>
              <w:t xml:space="preserve">HDPE </w:t>
            </w:r>
            <w:r w:rsidRPr="00CF207C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3</w:t>
            </w:r>
          </w:p>
          <w:p w14:paraId="5AC47095" w14:textId="77777777" w:rsidR="00CF207C" w:rsidRPr="00CF207C" w:rsidRDefault="00CF207C" w:rsidP="00000636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D2CA45F" w14:textId="77777777" w:rsidR="00CF207C" w:rsidRPr="00CF207C" w:rsidRDefault="00CF207C" w:rsidP="00CF207C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F207C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โครงการก่อสร้างถนน คสล. พร้อมฝั่งท่อระบายน้ำขนาด</w:t>
            </w:r>
            <w:r w:rsidRPr="00CF207C">
              <w:rPr>
                <w:rFonts w:ascii="Arial" w:hAnsi="Arial" w:cs="Arial"/>
                <w:sz w:val="28"/>
                <w:szCs w:val="28"/>
                <w:cs/>
              </w:rPr>
              <w:t>Ø</w:t>
            </w:r>
            <w:r w:rsidRPr="00CF207C">
              <w:rPr>
                <w:rFonts w:ascii="TH SarabunPSK" w:hAnsi="TH SarabunPSK" w:cs="TH SarabunPSK" w:hint="cs"/>
                <w:sz w:val="28"/>
                <w:szCs w:val="28"/>
                <w:cs/>
              </w:rPr>
              <w:t>0.60 เมตร บ้านนางจี่ บุญกระสิน</w:t>
            </w:r>
            <w:proofErr w:type="spellStart"/>
            <w:r w:rsidRPr="00CF207C">
              <w:rPr>
                <w:rFonts w:ascii="TH SarabunPSK" w:hAnsi="TH SarabunPSK" w:cs="TH SarabunPSK" w:hint="cs"/>
                <w:sz w:val="28"/>
                <w:szCs w:val="28"/>
                <w:cs/>
              </w:rPr>
              <w:t>ธิ์</w:t>
            </w:r>
            <w:proofErr w:type="spellEnd"/>
            <w:r w:rsidRPr="00CF20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6</w:t>
            </w:r>
          </w:p>
          <w:p w14:paraId="54AAA315" w14:textId="77777777" w:rsidR="00CF207C" w:rsidRPr="00CF207C" w:rsidRDefault="00CF207C" w:rsidP="00CF207C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82F9D81" w14:textId="5430FCAD" w:rsidR="00CF207C" w:rsidRPr="00842BF3" w:rsidRDefault="00CF207C" w:rsidP="00000636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07C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โครงการวางท่อระบายน้ำ คสล.</w:t>
            </w:r>
            <w:r w:rsidRPr="00CF207C">
              <w:rPr>
                <w:rFonts w:ascii="Arial" w:hAnsi="Arial" w:cs="Arial"/>
                <w:sz w:val="28"/>
                <w:szCs w:val="28"/>
                <w:cs/>
              </w:rPr>
              <w:t xml:space="preserve"> Ø</w:t>
            </w:r>
            <w:r w:rsidRPr="00CF207C">
              <w:rPr>
                <w:rFonts w:ascii="TH SarabunPSK" w:hAnsi="TH SarabunPSK" w:cs="TH SarabunPSK" w:hint="cs"/>
                <w:sz w:val="28"/>
                <w:szCs w:val="28"/>
                <w:cs/>
              </w:rPr>
              <w:t>0.60 เมตร ต่อจากของเดิมเส้นบ้านกำนันสมพร (โรงน้ำเกลือ) หมู่ที่ 5</w:t>
            </w:r>
          </w:p>
        </w:tc>
        <w:tc>
          <w:tcPr>
            <w:tcW w:w="1447" w:type="dxa"/>
          </w:tcPr>
          <w:p w14:paraId="37D8BACA" w14:textId="77777777" w:rsidR="004E0862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4F37">
              <w:rPr>
                <w:rFonts w:ascii="TH SarabunPSK" w:hAnsi="TH SarabunPSK" w:cs="TH SarabunPSK" w:hint="cs"/>
                <w:sz w:val="32"/>
                <w:szCs w:val="32"/>
                <w:cs/>
              </w:rPr>
              <w:t>44.44</w:t>
            </w:r>
          </w:p>
          <w:p w14:paraId="7D0A1516" w14:textId="77777777" w:rsidR="000A4F37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685541" w14:textId="77777777" w:rsidR="000A4F37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7FF649" w14:textId="77777777" w:rsidR="000A4F37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C7D571" w14:textId="77777777" w:rsidR="000A4F37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3D0B9C6" w14:textId="77777777" w:rsidR="000A4F37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4F37">
              <w:rPr>
                <w:rFonts w:ascii="TH SarabunPSK" w:hAnsi="TH SarabunPSK" w:cs="TH SarabunPSK" w:hint="cs"/>
                <w:sz w:val="32"/>
                <w:szCs w:val="32"/>
                <w:cs/>
              </w:rPr>
              <w:t>44.44</w:t>
            </w:r>
          </w:p>
          <w:p w14:paraId="3B9C7D87" w14:textId="77777777" w:rsidR="000A4F37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7AADFB" w14:textId="77777777" w:rsidR="000A4F37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989F94" w14:textId="77777777" w:rsidR="000A4F37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22A4DF" w14:textId="77777777" w:rsidR="000A4F37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7B831D6" w14:textId="77777777" w:rsidR="000A4F37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4F37">
              <w:rPr>
                <w:rFonts w:ascii="TH SarabunPSK" w:hAnsi="TH SarabunPSK" w:cs="TH SarabunPSK" w:hint="cs"/>
                <w:sz w:val="32"/>
                <w:szCs w:val="32"/>
                <w:cs/>
              </w:rPr>
              <w:t>44.44</w:t>
            </w:r>
          </w:p>
          <w:p w14:paraId="31C5AAFF" w14:textId="77777777" w:rsidR="000A4F37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CF45E0" w14:textId="77777777" w:rsidR="000A4F37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592DC" w14:textId="77777777" w:rsidR="000A4F37" w:rsidRPr="000A4F37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EB1D8F" w14:textId="77777777" w:rsidR="000A4F37" w:rsidRPr="000A4F37" w:rsidRDefault="000A4F37" w:rsidP="000A4F37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BA456B" w14:textId="3CCE6704" w:rsidR="000A4F37" w:rsidRPr="00B36414" w:rsidRDefault="000A4F37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A4F37">
              <w:rPr>
                <w:rFonts w:ascii="TH SarabunPSK" w:hAnsi="TH SarabunPSK" w:cs="TH SarabunPSK" w:hint="cs"/>
                <w:sz w:val="32"/>
                <w:szCs w:val="32"/>
                <w:cs/>
              </w:rPr>
              <w:t>44.44</w:t>
            </w:r>
          </w:p>
        </w:tc>
        <w:tc>
          <w:tcPr>
            <w:tcW w:w="1417" w:type="dxa"/>
          </w:tcPr>
          <w:p w14:paraId="65A7AB34" w14:textId="77777777" w:rsidR="004E0862" w:rsidRDefault="004E0862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  <w:p w14:paraId="6C5FCC6B" w14:textId="77777777" w:rsidR="004E0862" w:rsidRDefault="004E0862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321F9B" w14:textId="77777777" w:rsidR="004E0862" w:rsidRDefault="004E0862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F3452A" w14:textId="77777777" w:rsidR="004E0862" w:rsidRDefault="004E0862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B13D83" w14:textId="77777777" w:rsidR="004E0862" w:rsidRPr="00CF207C" w:rsidRDefault="004E0862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A708B3" w14:textId="77777777" w:rsidR="004E0862" w:rsidRDefault="004E0862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  <w:p w14:paraId="2E8853CE" w14:textId="77777777" w:rsidR="00CF207C" w:rsidRDefault="00CF207C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E3F2B5A" w14:textId="77777777" w:rsidR="00CF207C" w:rsidRDefault="00CF207C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DE09EBA" w14:textId="77777777" w:rsidR="00CF207C" w:rsidRDefault="00CF207C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B0A437" w14:textId="2F05D255" w:rsidR="00CF207C" w:rsidRDefault="00CF207C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4E8B0FB" w14:textId="77777777" w:rsidR="00CF207C" w:rsidRPr="00CF207C" w:rsidRDefault="00CF207C" w:rsidP="00CF207C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F207C">
              <w:rPr>
                <w:rFonts w:ascii="TH SarabunPSK" w:hAnsi="TH SarabunPSK" w:cs="TH SarabunPSK" w:hint="cs"/>
                <w:sz w:val="32"/>
                <w:szCs w:val="32"/>
                <w:cs/>
              </w:rPr>
              <w:t>789,360</w:t>
            </w:r>
          </w:p>
          <w:p w14:paraId="2DDA72F0" w14:textId="77777777" w:rsidR="00CF207C" w:rsidRDefault="00CF207C" w:rsidP="00CF207C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782E4A" w14:textId="77777777" w:rsidR="00CF207C" w:rsidRDefault="00CF207C" w:rsidP="00CF207C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D94A334" w14:textId="77777777" w:rsidR="00CF207C" w:rsidRDefault="00CF207C" w:rsidP="00CF207C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BB9845" w14:textId="3F37B4DC" w:rsidR="00CF207C" w:rsidRDefault="00CF207C" w:rsidP="00CF207C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7223F0D" w14:textId="57D9BB79" w:rsidR="00CF207C" w:rsidRDefault="00CF207C" w:rsidP="00CF207C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6FA046C" w14:textId="77777777" w:rsidR="00CF207C" w:rsidRPr="00CF207C" w:rsidRDefault="00CF207C" w:rsidP="00CF207C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D62D58F" w14:textId="37CD4BAF" w:rsidR="00CF207C" w:rsidRPr="00CF207C" w:rsidRDefault="00CF207C" w:rsidP="00CF207C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F207C">
              <w:rPr>
                <w:rFonts w:ascii="TH SarabunPSK" w:hAnsi="TH SarabunPSK" w:cs="TH SarabunPSK" w:hint="cs"/>
                <w:sz w:val="32"/>
                <w:szCs w:val="32"/>
                <w:cs/>
              </w:rPr>
              <w:t>608,750</w:t>
            </w:r>
          </w:p>
          <w:p w14:paraId="2199E23D" w14:textId="77777777" w:rsidR="00CF207C" w:rsidRDefault="00CF207C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DFAF13F" w14:textId="77777777" w:rsidR="00CF207C" w:rsidRDefault="00CF207C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605CE65" w14:textId="27890113" w:rsidR="00CF207C" w:rsidRPr="00B36414" w:rsidRDefault="00CF207C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93" w:type="dxa"/>
          </w:tcPr>
          <w:p w14:paraId="57C2D7DA" w14:textId="77777777" w:rsidR="004E0862" w:rsidRDefault="00AA59EA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5.72</w:t>
            </w:r>
          </w:p>
          <w:p w14:paraId="67A93851" w14:textId="77777777" w:rsidR="00AA59EA" w:rsidRDefault="00AA59EA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5EA80F9" w14:textId="77777777" w:rsidR="00AA59EA" w:rsidRDefault="00AA59EA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8D5BDC" w14:textId="77777777" w:rsidR="00AA59EA" w:rsidRDefault="00AA59EA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4FC5A26" w14:textId="6F0F183D" w:rsidR="00AA59EA" w:rsidRDefault="00AA59EA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121D026" w14:textId="77777777" w:rsidR="00AA59EA" w:rsidRPr="00AA59EA" w:rsidRDefault="00AA59EA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CA8CEB6" w14:textId="77777777" w:rsidR="00AA59EA" w:rsidRDefault="00AA59EA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14.29</w:t>
            </w:r>
          </w:p>
          <w:p w14:paraId="165F404C" w14:textId="77777777" w:rsidR="00AA59EA" w:rsidRDefault="00AA59EA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26CE73" w14:textId="77777777" w:rsidR="00AA59EA" w:rsidRDefault="00AA59EA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9E0DF0C" w14:textId="77777777" w:rsidR="00AA59EA" w:rsidRDefault="00AA59EA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56D61FC" w14:textId="77777777" w:rsidR="00AA59EA" w:rsidRDefault="00AA59EA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B66BC4" w14:textId="77777777" w:rsid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22.57</w:t>
            </w:r>
          </w:p>
          <w:p w14:paraId="01287A47" w14:textId="77777777" w:rsid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2A9B31" w14:textId="77777777" w:rsid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89190B" w14:textId="77777777" w:rsid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5E273AF" w14:textId="77777777" w:rsid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FF0A4E3" w14:textId="77777777" w:rsidR="00AA59EA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CBDF32" w14:textId="5C5BFE24" w:rsidR="00AA59EA" w:rsidRPr="00B36414" w:rsidRDefault="00AA59EA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17.41</w:t>
            </w:r>
          </w:p>
        </w:tc>
        <w:tc>
          <w:tcPr>
            <w:tcW w:w="1413" w:type="dxa"/>
          </w:tcPr>
          <w:p w14:paraId="5ECA6EAD" w14:textId="77777777" w:rsidR="004E0862" w:rsidRDefault="004E0862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1704D62A" w14:textId="77777777" w:rsidR="004E0862" w:rsidRDefault="004E0862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98D1A4" w14:textId="77777777" w:rsidR="004E0862" w:rsidRDefault="004E0862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F45E4" w14:textId="77777777" w:rsidR="004E0862" w:rsidRDefault="004E0862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8EFFB" w14:textId="77777777" w:rsidR="004E0862" w:rsidRPr="00CF207C" w:rsidRDefault="004E0862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2B56AFE" w14:textId="77777777" w:rsidR="004E0862" w:rsidRDefault="004E0862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605A8D94" w14:textId="77777777" w:rsidR="00946A33" w:rsidRDefault="00946A33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EC0047A" w14:textId="77777777" w:rsidR="00946A33" w:rsidRDefault="00946A33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C80C263" w14:textId="77777777" w:rsidR="00946A33" w:rsidRDefault="00946A33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4CC113" w14:textId="77777777" w:rsidR="00946A33" w:rsidRDefault="00946A33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B41D91" w14:textId="77777777" w:rsidR="00946A33" w:rsidRDefault="00946A33" w:rsidP="00946A33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46A3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186DC346" w14:textId="77777777" w:rsidR="00946A33" w:rsidRDefault="00946A33" w:rsidP="00946A33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E65E2B" w14:textId="77777777" w:rsidR="00946A33" w:rsidRDefault="00946A33" w:rsidP="00946A33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4FE9AE" w14:textId="77777777" w:rsidR="00946A33" w:rsidRDefault="00946A33" w:rsidP="00946A33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0AF49F" w14:textId="77777777" w:rsidR="00946A33" w:rsidRDefault="00946A33" w:rsidP="00946A33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3E4739" w14:textId="1CA5946C" w:rsidR="00946A33" w:rsidRPr="00946A33" w:rsidRDefault="00946A33" w:rsidP="00946A33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AB19AE" w:rsidRPr="00B36414" w14:paraId="1A97B9A9" w14:textId="77777777" w:rsidTr="00D779CD">
        <w:tc>
          <w:tcPr>
            <w:tcW w:w="2122" w:type="dxa"/>
          </w:tcPr>
          <w:p w14:paraId="3C3FC706" w14:textId="657590FF" w:rsidR="00AB19AE" w:rsidRDefault="00AB19AE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2835" w:type="dxa"/>
          </w:tcPr>
          <w:p w14:paraId="75C30360" w14:textId="6A48656B" w:rsidR="00AB19AE" w:rsidRPr="00D94B22" w:rsidRDefault="00AB19AE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559" w:type="dxa"/>
          </w:tcPr>
          <w:p w14:paraId="55655DAE" w14:textId="7667B174" w:rsidR="00AB19AE" w:rsidRDefault="00AB19AE" w:rsidP="00AB19AE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2097" w:type="dxa"/>
          </w:tcPr>
          <w:p w14:paraId="2CC7B3F4" w14:textId="030FAB73" w:rsidR="00AB19AE" w:rsidRPr="00CF207C" w:rsidRDefault="00AB19AE" w:rsidP="004F526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447" w:type="dxa"/>
          </w:tcPr>
          <w:p w14:paraId="044F6605" w14:textId="0B311B72" w:rsidR="00AB19AE" w:rsidRPr="00B36414" w:rsidRDefault="00AB19AE" w:rsidP="00AB19AE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</w:tcPr>
          <w:p w14:paraId="75098124" w14:textId="75F68E86" w:rsidR="00AB19AE" w:rsidRDefault="00AB19AE" w:rsidP="00AB19AE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393" w:type="dxa"/>
          </w:tcPr>
          <w:p w14:paraId="08AC2C2E" w14:textId="0EC69EAA" w:rsidR="00AB19AE" w:rsidRPr="00B36414" w:rsidRDefault="00AB19AE" w:rsidP="00AB19AE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13" w:type="dxa"/>
          </w:tcPr>
          <w:p w14:paraId="50279BFB" w14:textId="74C18AFD" w:rsidR="00AB19AE" w:rsidRDefault="00AB19AE" w:rsidP="00AB19AE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6414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000636" w:rsidRPr="00B36414" w14:paraId="5802ABE7" w14:textId="77777777" w:rsidTr="00D779CD">
        <w:tc>
          <w:tcPr>
            <w:tcW w:w="2122" w:type="dxa"/>
          </w:tcPr>
          <w:p w14:paraId="58A2DBAF" w14:textId="678EDEFF" w:rsidR="00000636" w:rsidRDefault="00000636" w:rsidP="00000636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๓.ยุทธศาสตร์การพัฒนาด้านสังคม</w:t>
            </w:r>
          </w:p>
        </w:tc>
        <w:tc>
          <w:tcPr>
            <w:tcW w:w="2835" w:type="dxa"/>
          </w:tcPr>
          <w:p w14:paraId="7AD2B165" w14:textId="666E1639" w:rsidR="00000636" w:rsidRPr="00D94B22" w:rsidRDefault="00000636" w:rsidP="00000636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ส่งเสริมสนับสนุนกีฬาและนันทนาการ</w:t>
            </w:r>
          </w:p>
        </w:tc>
        <w:tc>
          <w:tcPr>
            <w:tcW w:w="1559" w:type="dxa"/>
          </w:tcPr>
          <w:p w14:paraId="7FEC7450" w14:textId="7F4C09FA" w:rsidR="00000636" w:rsidRDefault="00000636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097" w:type="dxa"/>
          </w:tcPr>
          <w:p w14:paraId="2D370E62" w14:textId="59C86ED2" w:rsidR="00000636" w:rsidRDefault="00000636" w:rsidP="0030719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ค่าอาหารเสริม(นม)</w:t>
            </w:r>
          </w:p>
        </w:tc>
        <w:tc>
          <w:tcPr>
            <w:tcW w:w="1447" w:type="dxa"/>
          </w:tcPr>
          <w:p w14:paraId="342FA00B" w14:textId="1DE1CE7E" w:rsidR="00000636" w:rsidRPr="00B36414" w:rsidRDefault="005C195E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11.11</w:t>
            </w:r>
          </w:p>
        </w:tc>
        <w:tc>
          <w:tcPr>
            <w:tcW w:w="1417" w:type="dxa"/>
          </w:tcPr>
          <w:p w14:paraId="221B82B1" w14:textId="02F668A4" w:rsidR="00000636" w:rsidRDefault="00000636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118,496.36</w:t>
            </w:r>
          </w:p>
        </w:tc>
        <w:tc>
          <w:tcPr>
            <w:tcW w:w="1393" w:type="dxa"/>
          </w:tcPr>
          <w:p w14:paraId="147178BA" w14:textId="731CF85F" w:rsidR="00000636" w:rsidRPr="00B36414" w:rsidRDefault="00AA59EA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3.39</w:t>
            </w:r>
          </w:p>
        </w:tc>
        <w:tc>
          <w:tcPr>
            <w:tcW w:w="1413" w:type="dxa"/>
          </w:tcPr>
          <w:p w14:paraId="6031226D" w14:textId="519B774E" w:rsidR="00000636" w:rsidRDefault="00000636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A658B6" w:rsidRPr="00B36414" w14:paraId="3193217F" w14:textId="77777777" w:rsidTr="00D779CD">
        <w:tc>
          <w:tcPr>
            <w:tcW w:w="2122" w:type="dxa"/>
          </w:tcPr>
          <w:p w14:paraId="689102B5" w14:textId="22B14068" w:rsidR="00A658B6" w:rsidRDefault="00A658B6" w:rsidP="00AA59EA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1E21C19B" w14:textId="77777777" w:rsidR="00A658B6" w:rsidRDefault="00A658B6" w:rsidP="00000636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00D27B6" w14:textId="77777777" w:rsidR="00A658B6" w:rsidRDefault="00A658B6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</w:tcPr>
          <w:p w14:paraId="63B920C5" w14:textId="33ADDA8D" w:rsidR="00A658B6" w:rsidRDefault="005C195E" w:rsidP="005C195E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447" w:type="dxa"/>
          </w:tcPr>
          <w:p w14:paraId="502B137C" w14:textId="7A9B5236" w:rsidR="00A658B6" w:rsidRPr="00B36414" w:rsidRDefault="005C195E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  <w:tc>
          <w:tcPr>
            <w:tcW w:w="1417" w:type="dxa"/>
          </w:tcPr>
          <w:p w14:paraId="1F9767CC" w14:textId="6CC1A774" w:rsidR="00A658B6" w:rsidRDefault="00835B94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3,496,606.36</w:t>
            </w:r>
          </w:p>
        </w:tc>
        <w:tc>
          <w:tcPr>
            <w:tcW w:w="1393" w:type="dxa"/>
          </w:tcPr>
          <w:p w14:paraId="0E75B83B" w14:textId="514C926D" w:rsidR="00A658B6" w:rsidRPr="00B36414" w:rsidRDefault="00AA59EA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1413" w:type="dxa"/>
          </w:tcPr>
          <w:p w14:paraId="55296EF9" w14:textId="77777777" w:rsidR="00A658B6" w:rsidRDefault="00A658B6" w:rsidP="004E0862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425C3C3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57D3E675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773CEF71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77BAB330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5079436E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571CAAB3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01CD89C5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452AFDE4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1D5AFDEE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46CC65BB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2A67A1B5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17DE8D4C" w14:textId="0923444D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28FFF905" w14:textId="7F00ED62" w:rsidR="00D10D97" w:rsidRDefault="00D10D97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619FCE1F" w14:textId="4AB36F7A" w:rsidR="00D10D97" w:rsidRDefault="00D10D97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60C86A98" w14:textId="03AE29CE" w:rsidR="00D10D97" w:rsidRDefault="00D10D97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4B867C7B" w14:textId="016260D1" w:rsidR="00D10D97" w:rsidRDefault="00D10D97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3628D525" w14:textId="5785AE27" w:rsidR="00D10D97" w:rsidRDefault="00D10D97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3E76FEEF" w14:textId="761EFED2" w:rsidR="00D10D97" w:rsidRDefault="00D10D97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1E22C2FD" w14:textId="77777777" w:rsidR="00D10D97" w:rsidRDefault="00D10D97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4FDF4BBD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4469752A" w14:textId="77777777" w:rsidR="00181482" w:rsidRPr="003E253F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บัญชีโครงการพัฒนาท้องถิ่น กิจกรรมและงบประมาณ กรณี</w:t>
      </w:r>
      <w:r>
        <w:rPr>
          <w:rFonts w:ascii="TH SarabunPSK" w:hAnsi="TH SarabunPSK" w:cs="TH SarabunPSK" w:hint="cs"/>
          <w:sz w:val="32"/>
          <w:szCs w:val="32"/>
          <w:cs/>
        </w:rPr>
        <w:t>ที่ยังไม่ได้ก่อหนี้ผูกพันไว้</w:t>
      </w:r>
    </w:p>
    <w:p w14:paraId="1CC0AE7E" w14:textId="77777777" w:rsidR="00181482" w:rsidRDefault="00181482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แบบ ผด. ๐๒</w:t>
      </w:r>
    </w:p>
    <w:p w14:paraId="26F2D045" w14:textId="77777777" w:rsidR="00181482" w:rsidRPr="003E253F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4C2CBF42" w14:textId="77777777" w:rsidR="00181482" w:rsidRPr="003E253F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แผนการดำเนินงาน ประจำปีงบประมาณ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E253F">
        <w:rPr>
          <w:rFonts w:ascii="TH SarabunPSK" w:hAnsi="TH SarabunPSK" w:cs="TH SarabunPSK" w:hint="cs"/>
          <w:sz w:val="32"/>
          <w:szCs w:val="32"/>
          <w:cs/>
        </w:rPr>
        <w:t>ศ. ๒๕๖๖</w:t>
      </w:r>
    </w:p>
    <w:p w14:paraId="6BB218CC" w14:textId="77777777" w:rsidR="00181482" w:rsidRPr="003E253F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องค์การบริหารส่วนตำบลคลองใหม่</w:t>
      </w:r>
    </w:p>
    <w:p w14:paraId="2A6E3170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C5C3B">
        <w:rPr>
          <w:rFonts w:ascii="TH SarabunPSK" w:hAnsi="TH SarabunPSK" w:cs="TH SarabunPSK" w:hint="cs"/>
          <w:sz w:val="32"/>
          <w:szCs w:val="32"/>
          <w:cs/>
        </w:rPr>
        <w:t>.ยุทธศาสตร์การพัฒนาด้านการบริหารจัดการที่ดี</w:t>
      </w:r>
    </w:p>
    <w:p w14:paraId="606B5BBE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C5C3B">
        <w:rPr>
          <w:rFonts w:ascii="TH SarabunPSK" w:hAnsi="TH SarabunPSK" w:cs="TH SarabunPSK" w:hint="cs"/>
          <w:sz w:val="32"/>
          <w:szCs w:val="32"/>
          <w:cs/>
        </w:rPr>
        <w:t>.๑ กลยุทธ์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594E">
        <w:rPr>
          <w:rFonts w:ascii="TH SarabunPSK" w:hAnsi="TH SarabunPSK" w:cs="TH SarabunPSK" w:hint="cs"/>
          <w:sz w:val="32"/>
          <w:szCs w:val="32"/>
          <w:cs/>
        </w:rPr>
        <w:t>ปรับปรุง พัฒนา บุคลากร เครื่องมือ เครื่องใช้และอาคารสถานที่เพิ่มประสิทธิภาพการปฏิบัติงาน</w:t>
      </w:r>
    </w:p>
    <w:p w14:paraId="11AB81DC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EC5C3B">
        <w:rPr>
          <w:rFonts w:ascii="TH SarabunPSK" w:hAnsi="TH SarabunPSK" w:cs="TH SarabunPSK" w:hint="cs"/>
          <w:sz w:val="32"/>
          <w:szCs w:val="32"/>
          <w:cs/>
        </w:rPr>
        <w:t>(๑) แผนงานบริหารงานทั่วไป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37"/>
        <w:gridCol w:w="1718"/>
        <w:gridCol w:w="1532"/>
        <w:gridCol w:w="1251"/>
        <w:gridCol w:w="1205"/>
        <w:gridCol w:w="1086"/>
        <w:gridCol w:w="571"/>
        <w:gridCol w:w="583"/>
        <w:gridCol w:w="557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181482" w14:paraId="5C6F69EC" w14:textId="77777777" w:rsidTr="00004D78">
        <w:trPr>
          <w:trHeight w:val="480"/>
        </w:trPr>
        <w:tc>
          <w:tcPr>
            <w:tcW w:w="568" w:type="dxa"/>
            <w:vMerge w:val="restart"/>
          </w:tcPr>
          <w:p w14:paraId="7BA195BB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12" w:type="dxa"/>
            <w:vMerge w:val="restart"/>
          </w:tcPr>
          <w:p w14:paraId="00FA2BB6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07" w:type="dxa"/>
            <w:vMerge w:val="restart"/>
          </w:tcPr>
          <w:p w14:paraId="186B9380" w14:textId="77777777" w:rsidR="00181482" w:rsidRPr="00C04B38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04B38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59" w:type="dxa"/>
            <w:vMerge w:val="restart"/>
          </w:tcPr>
          <w:p w14:paraId="720659AF" w14:textId="77777777" w:rsidR="00181482" w:rsidRPr="008E3761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22" w:type="dxa"/>
            <w:vMerge w:val="restart"/>
          </w:tcPr>
          <w:p w14:paraId="78AB7F27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6" w:type="dxa"/>
            <w:vMerge w:val="restart"/>
          </w:tcPr>
          <w:p w14:paraId="6639E50A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712" w:type="dxa"/>
            <w:gridSpan w:val="3"/>
          </w:tcPr>
          <w:p w14:paraId="5614A3CC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2565</w:t>
            </w:r>
          </w:p>
        </w:tc>
        <w:tc>
          <w:tcPr>
            <w:tcW w:w="5226" w:type="dxa"/>
            <w:gridSpan w:val="9"/>
          </w:tcPr>
          <w:p w14:paraId="70DCA9EA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2566</w:t>
            </w:r>
          </w:p>
        </w:tc>
      </w:tr>
      <w:tr w:rsidR="00181482" w14:paraId="1077A537" w14:textId="77777777" w:rsidTr="00004D78">
        <w:trPr>
          <w:trHeight w:val="768"/>
        </w:trPr>
        <w:tc>
          <w:tcPr>
            <w:tcW w:w="568" w:type="dxa"/>
            <w:vMerge/>
          </w:tcPr>
          <w:p w14:paraId="393F5C9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2" w:type="dxa"/>
            <w:vMerge/>
          </w:tcPr>
          <w:p w14:paraId="4ECF451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vMerge/>
          </w:tcPr>
          <w:p w14:paraId="0099C34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  <w:vMerge/>
          </w:tcPr>
          <w:p w14:paraId="25E5E27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2" w:type="dxa"/>
            <w:vMerge/>
          </w:tcPr>
          <w:p w14:paraId="7F2E07B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  <w:vMerge/>
          </w:tcPr>
          <w:p w14:paraId="23EAA89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7C52BEC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14:paraId="0D6E109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58" w:type="dxa"/>
          </w:tcPr>
          <w:p w14:paraId="528050F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14:paraId="1FAE1BB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14:paraId="756955F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14:paraId="651346C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</w:tcPr>
          <w:p w14:paraId="2F8E678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14:paraId="0525905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14:paraId="0D1F103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14:paraId="7BBE6AD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14:paraId="5316B2C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</w:tcPr>
          <w:p w14:paraId="28D50D9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</w:tr>
      <w:tr w:rsidR="00181482" w14:paraId="64842053" w14:textId="77777777" w:rsidTr="00004D78">
        <w:trPr>
          <w:trHeight w:val="768"/>
        </w:trPr>
        <w:tc>
          <w:tcPr>
            <w:tcW w:w="568" w:type="dxa"/>
          </w:tcPr>
          <w:p w14:paraId="5909E16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12" w:type="dxa"/>
          </w:tcPr>
          <w:p w14:paraId="6B1935F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โครงการปรับปรุงห้องประชุมอาคารศูนย์บริการผู้สูงอายุตำบลคลองใหม่</w:t>
            </w:r>
          </w:p>
        </w:tc>
        <w:tc>
          <w:tcPr>
            <w:tcW w:w="1607" w:type="dxa"/>
          </w:tcPr>
          <w:p w14:paraId="4138F14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ปรับปรุงเป็นห้องทำงานและบิว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 (ตกแต่งภายใน)</w:t>
            </w:r>
          </w:p>
        </w:tc>
        <w:tc>
          <w:tcPr>
            <w:tcW w:w="1259" w:type="dxa"/>
          </w:tcPr>
          <w:p w14:paraId="408CAD1F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22" w:type="dxa"/>
          </w:tcPr>
          <w:p w14:paraId="6FDA5BEB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อบต.คลองใหม่</w:t>
            </w:r>
          </w:p>
        </w:tc>
        <w:tc>
          <w:tcPr>
            <w:tcW w:w="1086" w:type="dxa"/>
          </w:tcPr>
          <w:p w14:paraId="2705488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71" w:type="dxa"/>
          </w:tcPr>
          <w:p w14:paraId="10BC03C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17EA1E5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0B9A03A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2E8A418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639019" wp14:editId="0E9BD60B">
                      <wp:simplePos x="0" y="0"/>
                      <wp:positionH relativeFrom="column">
                        <wp:posOffset>-945515</wp:posOffset>
                      </wp:positionH>
                      <wp:positionV relativeFrom="paragraph">
                        <wp:posOffset>335915</wp:posOffset>
                      </wp:positionV>
                      <wp:extent cx="3048000" cy="0"/>
                      <wp:effectExtent l="38100" t="76200" r="19050" b="95250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DEE0E" id="Line 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45pt,26.45pt" to="165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7" w:type="dxa"/>
          </w:tcPr>
          <w:p w14:paraId="08FFE20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5B8F238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1D52A49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0682328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4BD9BC9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7B259CC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6CFBDAD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1507BA5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1482" w14:paraId="3FA5EC48" w14:textId="77777777" w:rsidTr="00004D78">
        <w:trPr>
          <w:trHeight w:val="351"/>
        </w:trPr>
        <w:tc>
          <w:tcPr>
            <w:tcW w:w="568" w:type="dxa"/>
          </w:tcPr>
          <w:p w14:paraId="3BD8FB0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2" w:type="dxa"/>
          </w:tcPr>
          <w:p w14:paraId="0E22099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07" w:type="dxa"/>
          </w:tcPr>
          <w:p w14:paraId="4AD6B07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14:paraId="293D5B97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22" w:type="dxa"/>
          </w:tcPr>
          <w:p w14:paraId="31EF81D4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</w:tcPr>
          <w:p w14:paraId="4C5470E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5E7CA51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6ED716C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4C92014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1847B5C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noProof/>
              </w:rPr>
            </w:pPr>
          </w:p>
        </w:tc>
        <w:tc>
          <w:tcPr>
            <w:tcW w:w="587" w:type="dxa"/>
          </w:tcPr>
          <w:p w14:paraId="12150A2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4C334DD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673EED0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7417116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3403BF0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0EC3B63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0532844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7E09238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865B43" w14:textId="10E2FDD1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6F2FE6E8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36A68E1F" w14:textId="77777777" w:rsidR="00181482" w:rsidRDefault="00181482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</w:p>
    <w:p w14:paraId="4DE4FB99" w14:textId="40B3E530" w:rsidR="00181482" w:rsidRDefault="00181482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</w:p>
    <w:p w14:paraId="506C43EB" w14:textId="77777777" w:rsidR="00407F6F" w:rsidRDefault="00407F6F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</w:p>
    <w:p w14:paraId="59B2DFF8" w14:textId="5ACB8CCA" w:rsidR="00181482" w:rsidRDefault="00181482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แบบ ผด. ๐๒</w:t>
      </w:r>
    </w:p>
    <w:p w14:paraId="3E471026" w14:textId="77777777" w:rsidR="00181482" w:rsidRPr="003E253F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47436097" w14:textId="77777777" w:rsidR="00181482" w:rsidRPr="003E253F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แผนการดำเนินงาน ประจำปีงบประมาณ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E253F">
        <w:rPr>
          <w:rFonts w:ascii="TH SarabunPSK" w:hAnsi="TH SarabunPSK" w:cs="TH SarabunPSK" w:hint="cs"/>
          <w:sz w:val="32"/>
          <w:szCs w:val="32"/>
          <w:cs/>
        </w:rPr>
        <w:t>ศ. ๒๕๖๖</w:t>
      </w:r>
    </w:p>
    <w:p w14:paraId="7EDD5213" w14:textId="77777777" w:rsidR="00181482" w:rsidRPr="003E253F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องค์การบริหารส่วนตำบลคลองใหม่</w:t>
      </w:r>
    </w:p>
    <w:p w14:paraId="0BA29F36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C5C3B">
        <w:rPr>
          <w:rFonts w:ascii="TH SarabunPSK" w:hAnsi="TH SarabunPSK" w:cs="TH SarabunPSK" w:hint="cs"/>
          <w:sz w:val="32"/>
          <w:szCs w:val="32"/>
          <w:cs/>
        </w:rPr>
        <w:t>.ยุทธศาสตร์การพัฒนาด้าน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โครงสร้างพื้นฐาน</w:t>
      </w:r>
    </w:p>
    <w:p w14:paraId="78C29B47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C5C3B">
        <w:rPr>
          <w:rFonts w:ascii="TH SarabunPSK" w:hAnsi="TH SarabunPSK" w:cs="TH SarabunPSK" w:hint="cs"/>
          <w:sz w:val="32"/>
          <w:szCs w:val="32"/>
          <w:cs/>
        </w:rPr>
        <w:t>.๑ กลยุทธ์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4B22">
        <w:rPr>
          <w:rFonts w:ascii="TH SarabunPSK" w:hAnsi="TH SarabunPSK" w:cs="TH SarabunPSK" w:hint="cs"/>
          <w:sz w:val="32"/>
          <w:szCs w:val="32"/>
          <w:cs/>
        </w:rPr>
        <w:t>ก่อสร้างปรับปรุง บำรุงรักษาถนน คู คลอง เขื่อน สะพาน ทางเท้าและท่อระบายน้ำ</w:t>
      </w:r>
    </w:p>
    <w:p w14:paraId="5CCBE9A1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EC5C3B">
        <w:rPr>
          <w:rFonts w:ascii="TH SarabunPSK" w:hAnsi="TH SarabunPSK" w:cs="TH SarabunPSK" w:hint="cs"/>
          <w:sz w:val="32"/>
          <w:szCs w:val="32"/>
          <w:cs/>
        </w:rPr>
        <w:t>(๑)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27"/>
        <w:gridCol w:w="1913"/>
        <w:gridCol w:w="1398"/>
        <w:gridCol w:w="1205"/>
        <w:gridCol w:w="1200"/>
        <w:gridCol w:w="1086"/>
        <w:gridCol w:w="571"/>
        <w:gridCol w:w="583"/>
        <w:gridCol w:w="557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181482" w14:paraId="7A0853CA" w14:textId="77777777" w:rsidTr="00181482">
        <w:trPr>
          <w:trHeight w:val="480"/>
        </w:trPr>
        <w:tc>
          <w:tcPr>
            <w:tcW w:w="527" w:type="dxa"/>
            <w:vMerge w:val="restart"/>
          </w:tcPr>
          <w:p w14:paraId="15CEA2A1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13" w:type="dxa"/>
            <w:vMerge w:val="restart"/>
          </w:tcPr>
          <w:p w14:paraId="3341A580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98" w:type="dxa"/>
            <w:vMerge w:val="restart"/>
          </w:tcPr>
          <w:p w14:paraId="7876DD03" w14:textId="68796C92" w:rsidR="00181482" w:rsidRPr="00C04B38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04B38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รายละเอียดขอ</w:t>
            </w:r>
            <w:r w:rsidR="00C04B38">
              <w:rPr>
                <w:rFonts w:ascii="TH SarabunPSK" w:hAnsi="TH SarabunPSK" w:cs="TH SarabunPSK" w:hint="cs"/>
                <w:sz w:val="28"/>
                <w:szCs w:val="28"/>
                <w:cs/>
              </w:rPr>
              <w:t>ง</w:t>
            </w:r>
            <w:r w:rsidRPr="00C04B38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205" w:type="dxa"/>
            <w:vMerge w:val="restart"/>
          </w:tcPr>
          <w:p w14:paraId="0309C12B" w14:textId="77777777" w:rsidR="00181482" w:rsidRPr="008E3761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00" w:type="dxa"/>
            <w:vMerge w:val="restart"/>
          </w:tcPr>
          <w:p w14:paraId="28443283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6" w:type="dxa"/>
            <w:vMerge w:val="restart"/>
          </w:tcPr>
          <w:p w14:paraId="5B52A5A8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711" w:type="dxa"/>
            <w:gridSpan w:val="3"/>
          </w:tcPr>
          <w:p w14:paraId="0CA9F540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2565</w:t>
            </w:r>
          </w:p>
        </w:tc>
        <w:tc>
          <w:tcPr>
            <w:tcW w:w="5226" w:type="dxa"/>
            <w:gridSpan w:val="9"/>
          </w:tcPr>
          <w:p w14:paraId="6F325C35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2566</w:t>
            </w:r>
          </w:p>
        </w:tc>
      </w:tr>
      <w:tr w:rsidR="00181482" w14:paraId="45681DA7" w14:textId="77777777" w:rsidTr="00181482">
        <w:trPr>
          <w:trHeight w:val="768"/>
        </w:trPr>
        <w:tc>
          <w:tcPr>
            <w:tcW w:w="527" w:type="dxa"/>
            <w:vMerge/>
          </w:tcPr>
          <w:p w14:paraId="2C83540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3" w:type="dxa"/>
            <w:vMerge/>
          </w:tcPr>
          <w:p w14:paraId="453AB2A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  <w:vMerge/>
          </w:tcPr>
          <w:p w14:paraId="77E4C06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  <w:vMerge/>
          </w:tcPr>
          <w:p w14:paraId="1DB531E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0" w:type="dxa"/>
            <w:vMerge/>
          </w:tcPr>
          <w:p w14:paraId="4B48AE6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  <w:vMerge/>
          </w:tcPr>
          <w:p w14:paraId="3E57A1C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42E6FD0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14:paraId="3285E14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57" w:type="dxa"/>
          </w:tcPr>
          <w:p w14:paraId="5520B55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14:paraId="62DA96B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14:paraId="76D3B8F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14:paraId="336C1CE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</w:tcPr>
          <w:p w14:paraId="559D618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14:paraId="11B30D7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14:paraId="1D18B2D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14:paraId="57920B2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14:paraId="18C25BE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</w:tcPr>
          <w:p w14:paraId="734BFE4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</w:tr>
      <w:tr w:rsidR="00181482" w14:paraId="577F2C72" w14:textId="77777777" w:rsidTr="00181482">
        <w:trPr>
          <w:trHeight w:val="768"/>
        </w:trPr>
        <w:tc>
          <w:tcPr>
            <w:tcW w:w="527" w:type="dxa"/>
          </w:tcPr>
          <w:p w14:paraId="46465A5F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115426219"/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13" w:type="dxa"/>
          </w:tcPr>
          <w:p w14:paraId="1405CC0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โครงการปรับปรุงเปลี่ยนแปลงท่อเมนประปาเดิมเป็นท่อ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HDPE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398" w:type="dxa"/>
          </w:tcPr>
          <w:p w14:paraId="3D70D00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ขนาด90 มิลลิเมตร 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PE 80 PN8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 600 เมตร</w:t>
            </w:r>
          </w:p>
        </w:tc>
        <w:tc>
          <w:tcPr>
            <w:tcW w:w="1205" w:type="dxa"/>
          </w:tcPr>
          <w:p w14:paraId="2BE9922F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00" w:type="dxa"/>
          </w:tcPr>
          <w:p w14:paraId="3A99CF4B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อบต.คลองใหม่</w:t>
            </w:r>
          </w:p>
        </w:tc>
        <w:tc>
          <w:tcPr>
            <w:tcW w:w="1086" w:type="dxa"/>
          </w:tcPr>
          <w:p w14:paraId="39B24F42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71" w:type="dxa"/>
          </w:tcPr>
          <w:p w14:paraId="089756B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30E7809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7" w:type="dxa"/>
          </w:tcPr>
          <w:p w14:paraId="3C3D7C0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1DCBB11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F1800" wp14:editId="3FF86DB9">
                      <wp:simplePos x="0" y="0"/>
                      <wp:positionH relativeFrom="column">
                        <wp:posOffset>-843280</wp:posOffset>
                      </wp:positionH>
                      <wp:positionV relativeFrom="paragraph">
                        <wp:posOffset>316865</wp:posOffset>
                      </wp:positionV>
                      <wp:extent cx="3048000" cy="0"/>
                      <wp:effectExtent l="38100" t="76200" r="19050" b="95250"/>
                      <wp:wrapNone/>
                      <wp:docPr id="5" name="Line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9196D1-C1ED-4C6E-AF32-2A2704735C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80CE9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4pt,24.95pt" to="173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7" w:type="dxa"/>
          </w:tcPr>
          <w:p w14:paraId="2A56BBE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5C73EF0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66A6A6E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225DDC5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05D9AE3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0AFD8D4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3C21F56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7DD10A2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2"/>
      <w:tr w:rsidR="00181482" w14:paraId="7B202540" w14:textId="77777777" w:rsidTr="00181482">
        <w:trPr>
          <w:trHeight w:val="768"/>
        </w:trPr>
        <w:tc>
          <w:tcPr>
            <w:tcW w:w="527" w:type="dxa"/>
          </w:tcPr>
          <w:p w14:paraId="44D8E6C2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13" w:type="dxa"/>
          </w:tcPr>
          <w:p w14:paraId="5019760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โครงการปรับปรุงเปลี่ยนแปลงท่อเมนประปาเดิมเป็นท่อ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HDPE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398" w:type="dxa"/>
          </w:tcPr>
          <w:p w14:paraId="7BD26E7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ขนาด90 มิลลิเมตร 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PE 80 PN8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 1500 เมตร</w:t>
            </w:r>
          </w:p>
        </w:tc>
        <w:tc>
          <w:tcPr>
            <w:tcW w:w="1205" w:type="dxa"/>
          </w:tcPr>
          <w:p w14:paraId="52E4CFB4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00" w:type="dxa"/>
          </w:tcPr>
          <w:p w14:paraId="2F010BA0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อบต.คลองใหม่</w:t>
            </w:r>
          </w:p>
        </w:tc>
        <w:tc>
          <w:tcPr>
            <w:tcW w:w="1086" w:type="dxa"/>
          </w:tcPr>
          <w:p w14:paraId="5627CDCB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71" w:type="dxa"/>
          </w:tcPr>
          <w:p w14:paraId="500EC85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6228015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7" w:type="dxa"/>
          </w:tcPr>
          <w:p w14:paraId="33C8B46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6351D" wp14:editId="75806A61">
                      <wp:simplePos x="0" y="0"/>
                      <wp:positionH relativeFrom="column">
                        <wp:posOffset>-545465</wp:posOffset>
                      </wp:positionH>
                      <wp:positionV relativeFrom="paragraph">
                        <wp:posOffset>408305</wp:posOffset>
                      </wp:positionV>
                      <wp:extent cx="3048000" cy="0"/>
                      <wp:effectExtent l="38100" t="76200" r="19050" b="9525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F71CB" id="Line 2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95pt,32.15pt" to="197.0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74" w:type="dxa"/>
          </w:tcPr>
          <w:p w14:paraId="35BEDEE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76799F2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32DA87B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049518F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66EBE9B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0371E27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430A49B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7CBB0B2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2EA7EC4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1482" w14:paraId="4E2C1390" w14:textId="77777777" w:rsidTr="00181482">
        <w:trPr>
          <w:trHeight w:val="299"/>
        </w:trPr>
        <w:tc>
          <w:tcPr>
            <w:tcW w:w="527" w:type="dxa"/>
          </w:tcPr>
          <w:p w14:paraId="1B41F0B4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3" w:type="dxa"/>
          </w:tcPr>
          <w:p w14:paraId="4BBBE4F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98" w:type="dxa"/>
          </w:tcPr>
          <w:p w14:paraId="024B745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14:paraId="23BB895F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00" w:type="dxa"/>
          </w:tcPr>
          <w:p w14:paraId="6C91D1D6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</w:tcPr>
          <w:p w14:paraId="312BE4CC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7BF528D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072DC6C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7" w:type="dxa"/>
          </w:tcPr>
          <w:p w14:paraId="022FC37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7D6B94A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2331FF3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5018D53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63B7AE7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18ABDF4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14A1391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0817740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06CB207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39AA1D1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577C78" w14:textId="77777777" w:rsidR="00407F6F" w:rsidRDefault="00407F6F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</w:p>
    <w:p w14:paraId="2DDD6490" w14:textId="64767446" w:rsidR="00181482" w:rsidRPr="003E253F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บัญชีโครงการพัฒนาท้องถิ่น กิจกรรมและงบประมาณ กรณี</w:t>
      </w:r>
      <w:r>
        <w:rPr>
          <w:rFonts w:ascii="TH SarabunPSK" w:hAnsi="TH SarabunPSK" w:cs="TH SarabunPSK" w:hint="cs"/>
          <w:sz w:val="32"/>
          <w:szCs w:val="32"/>
          <w:cs/>
        </w:rPr>
        <w:t>ขยายเวลาการเบิกจ่ายเงินแล้ว</w:t>
      </w:r>
    </w:p>
    <w:p w14:paraId="2167A322" w14:textId="77777777" w:rsidR="00181482" w:rsidRDefault="00181482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แบบ ผด. ๐๒</w:t>
      </w:r>
    </w:p>
    <w:p w14:paraId="1FEA1962" w14:textId="77777777" w:rsidR="00181482" w:rsidRPr="003E253F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72DC89C2" w14:textId="77777777" w:rsidR="00181482" w:rsidRPr="003E253F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แผนการดำเนินงาน ประจำปีงบประมาณ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E253F">
        <w:rPr>
          <w:rFonts w:ascii="TH SarabunPSK" w:hAnsi="TH SarabunPSK" w:cs="TH SarabunPSK" w:hint="cs"/>
          <w:sz w:val="32"/>
          <w:szCs w:val="32"/>
          <w:cs/>
        </w:rPr>
        <w:t>ศ. ๒๕๖๖</w:t>
      </w:r>
    </w:p>
    <w:p w14:paraId="119DCA6B" w14:textId="77777777" w:rsidR="00181482" w:rsidRPr="003E253F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องค์การบริหารส่วนตำบลคลองใหม่</w:t>
      </w:r>
    </w:p>
    <w:p w14:paraId="6D6B36EC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C5C3B">
        <w:rPr>
          <w:rFonts w:ascii="TH SarabunPSK" w:hAnsi="TH SarabunPSK" w:cs="TH SarabunPSK" w:hint="cs"/>
          <w:sz w:val="32"/>
          <w:szCs w:val="32"/>
          <w:cs/>
        </w:rPr>
        <w:t>.ยุทธศาสตร์การพัฒนาด้านการบริหารจัดการที่ดี</w:t>
      </w:r>
    </w:p>
    <w:p w14:paraId="4526E396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C5C3B">
        <w:rPr>
          <w:rFonts w:ascii="TH SarabunPSK" w:hAnsi="TH SarabunPSK" w:cs="TH SarabunPSK" w:hint="cs"/>
          <w:sz w:val="32"/>
          <w:szCs w:val="32"/>
          <w:cs/>
        </w:rPr>
        <w:t>.๑ กลยุทธ์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594E">
        <w:rPr>
          <w:rFonts w:ascii="TH SarabunPSK" w:hAnsi="TH SarabunPSK" w:cs="TH SarabunPSK" w:hint="cs"/>
          <w:sz w:val="32"/>
          <w:szCs w:val="32"/>
          <w:cs/>
        </w:rPr>
        <w:t>ปรับปรุง พัฒนา บุคลากร เครื่องมือ เครื่องใช้และอาคารสถานที่เพิ่มประสิทธิภาพการปฏิบัติงาน</w:t>
      </w:r>
    </w:p>
    <w:p w14:paraId="7FF5C209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EC5C3B">
        <w:rPr>
          <w:rFonts w:ascii="TH SarabunPSK" w:hAnsi="TH SarabunPSK" w:cs="TH SarabunPSK" w:hint="cs"/>
          <w:sz w:val="32"/>
          <w:szCs w:val="32"/>
          <w:cs/>
        </w:rPr>
        <w:t>(๑) แผนงานบริหารงานทั่วไป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15"/>
        <w:gridCol w:w="2025"/>
        <w:gridCol w:w="1350"/>
        <w:gridCol w:w="1250"/>
        <w:gridCol w:w="1203"/>
        <w:gridCol w:w="1086"/>
        <w:gridCol w:w="571"/>
        <w:gridCol w:w="583"/>
        <w:gridCol w:w="557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181482" w14:paraId="7AEC6412" w14:textId="77777777" w:rsidTr="002764DA">
        <w:trPr>
          <w:trHeight w:val="480"/>
        </w:trPr>
        <w:tc>
          <w:tcPr>
            <w:tcW w:w="415" w:type="dxa"/>
            <w:vMerge w:val="restart"/>
          </w:tcPr>
          <w:p w14:paraId="1221DD97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025" w:type="dxa"/>
            <w:vMerge w:val="restart"/>
          </w:tcPr>
          <w:p w14:paraId="383EA952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14:paraId="56F282DC" w14:textId="77777777" w:rsidR="00181482" w:rsidRPr="00C04B38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04B38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50" w:type="dxa"/>
            <w:vMerge w:val="restart"/>
          </w:tcPr>
          <w:p w14:paraId="3093041F" w14:textId="77777777" w:rsidR="00181482" w:rsidRPr="008E3761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03" w:type="dxa"/>
            <w:vMerge w:val="restart"/>
          </w:tcPr>
          <w:p w14:paraId="1311D6B5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6" w:type="dxa"/>
            <w:vMerge w:val="restart"/>
          </w:tcPr>
          <w:p w14:paraId="2E668F22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711" w:type="dxa"/>
            <w:gridSpan w:val="3"/>
          </w:tcPr>
          <w:p w14:paraId="2F8DD9BA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2565</w:t>
            </w:r>
          </w:p>
        </w:tc>
        <w:tc>
          <w:tcPr>
            <w:tcW w:w="5226" w:type="dxa"/>
            <w:gridSpan w:val="9"/>
          </w:tcPr>
          <w:p w14:paraId="6FE68E42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2566</w:t>
            </w:r>
          </w:p>
        </w:tc>
      </w:tr>
      <w:tr w:rsidR="00181482" w14:paraId="5E3E0C16" w14:textId="77777777" w:rsidTr="002764DA">
        <w:trPr>
          <w:trHeight w:val="768"/>
        </w:trPr>
        <w:tc>
          <w:tcPr>
            <w:tcW w:w="415" w:type="dxa"/>
            <w:vMerge/>
          </w:tcPr>
          <w:p w14:paraId="59C80E8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5" w:type="dxa"/>
            <w:vMerge/>
          </w:tcPr>
          <w:p w14:paraId="6AE26B5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14:paraId="0B3C028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  <w:vMerge/>
          </w:tcPr>
          <w:p w14:paraId="183ACC7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3" w:type="dxa"/>
            <w:vMerge/>
          </w:tcPr>
          <w:p w14:paraId="22C1D02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  <w:vMerge/>
          </w:tcPr>
          <w:p w14:paraId="005A945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2DF9042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14:paraId="45220BE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57" w:type="dxa"/>
          </w:tcPr>
          <w:p w14:paraId="462EEE0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14:paraId="116DCE2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14:paraId="3C8B22B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14:paraId="40C05B5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</w:tcPr>
          <w:p w14:paraId="2E7CF8A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14:paraId="0B5C665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14:paraId="72CF674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14:paraId="19BB08A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14:paraId="3747EF7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</w:tcPr>
          <w:p w14:paraId="5DBAB1A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</w:tr>
      <w:tr w:rsidR="00181482" w14:paraId="0DE6D11D" w14:textId="77777777" w:rsidTr="002764DA">
        <w:trPr>
          <w:trHeight w:val="768"/>
        </w:trPr>
        <w:tc>
          <w:tcPr>
            <w:tcW w:w="415" w:type="dxa"/>
          </w:tcPr>
          <w:p w14:paraId="0D629F9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25" w:type="dxa"/>
          </w:tcPr>
          <w:p w14:paraId="1B90C6B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โครงการปรับปรุงต่อเติมห้องน้ำภายนอกภายในอาคารศูนย์บริการผู้สูงอายุตำบลคลองใหม่</w:t>
            </w:r>
          </w:p>
        </w:tc>
        <w:tc>
          <w:tcPr>
            <w:tcW w:w="1350" w:type="dxa"/>
          </w:tcPr>
          <w:p w14:paraId="1C23F4B5" w14:textId="77777777" w:rsidR="00181482" w:rsidRPr="002764DA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764DA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ดำเนินการปรับปรุงห้องน้ำอาคารศูนย์บริการผู้สูงอายุ</w:t>
            </w:r>
          </w:p>
        </w:tc>
        <w:tc>
          <w:tcPr>
            <w:tcW w:w="1250" w:type="dxa"/>
          </w:tcPr>
          <w:p w14:paraId="2A6F8D43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03" w:type="dxa"/>
          </w:tcPr>
          <w:p w14:paraId="148AFE16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อบต.คลองใหม่</w:t>
            </w:r>
          </w:p>
        </w:tc>
        <w:tc>
          <w:tcPr>
            <w:tcW w:w="1086" w:type="dxa"/>
          </w:tcPr>
          <w:p w14:paraId="3342550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71" w:type="dxa"/>
          </w:tcPr>
          <w:p w14:paraId="12C5C35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47E4B95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7" w:type="dxa"/>
          </w:tcPr>
          <w:p w14:paraId="2CA7811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7E0B11" wp14:editId="307B6085">
                      <wp:simplePos x="0" y="0"/>
                      <wp:positionH relativeFrom="column">
                        <wp:posOffset>-565150</wp:posOffset>
                      </wp:positionH>
                      <wp:positionV relativeFrom="paragraph">
                        <wp:posOffset>210820</wp:posOffset>
                      </wp:positionV>
                      <wp:extent cx="3360420" cy="15240"/>
                      <wp:effectExtent l="19050" t="76200" r="87630" b="99060"/>
                      <wp:wrapNone/>
                      <wp:docPr id="10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042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9C7DA" id="Line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pt,16.6pt" to="220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74" w:type="dxa"/>
          </w:tcPr>
          <w:p w14:paraId="31114A6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7F60C1A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3DF1711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728C685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0F8B4AB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6DBE0D0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2F07528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46F62F3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6D7DCB2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1482" w14:paraId="7A943734" w14:textId="77777777" w:rsidTr="002764DA">
        <w:trPr>
          <w:trHeight w:val="439"/>
        </w:trPr>
        <w:tc>
          <w:tcPr>
            <w:tcW w:w="415" w:type="dxa"/>
          </w:tcPr>
          <w:p w14:paraId="6AF0FF7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25" w:type="dxa"/>
          </w:tcPr>
          <w:p w14:paraId="3A84EEA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โครงการปรับปรุงต่อเติมอาคารสำนักงานตำบลคลองใหม่</w:t>
            </w:r>
          </w:p>
        </w:tc>
        <w:tc>
          <w:tcPr>
            <w:tcW w:w="1350" w:type="dxa"/>
          </w:tcPr>
          <w:p w14:paraId="18C3D9D4" w14:textId="77777777" w:rsidR="00181482" w:rsidRPr="002764DA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764DA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ดำเนินการปรับปรุงต่อเติมสำนักงาน</w:t>
            </w:r>
          </w:p>
        </w:tc>
        <w:tc>
          <w:tcPr>
            <w:tcW w:w="1250" w:type="dxa"/>
          </w:tcPr>
          <w:p w14:paraId="2C886219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03" w:type="dxa"/>
          </w:tcPr>
          <w:p w14:paraId="072828E2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อบต.คลองใหม่</w:t>
            </w:r>
          </w:p>
        </w:tc>
        <w:tc>
          <w:tcPr>
            <w:tcW w:w="1086" w:type="dxa"/>
          </w:tcPr>
          <w:p w14:paraId="2AB52AB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71" w:type="dxa"/>
          </w:tcPr>
          <w:p w14:paraId="033556D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30509F0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2A3E3" wp14:editId="19C5FF94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263525</wp:posOffset>
                      </wp:positionV>
                      <wp:extent cx="3360420" cy="15240"/>
                      <wp:effectExtent l="19050" t="76200" r="87630" b="99060"/>
                      <wp:wrapNone/>
                      <wp:docPr id="1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042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543C3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6pt,20.75pt" to="24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7" w:type="dxa"/>
          </w:tcPr>
          <w:p w14:paraId="1FF219E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25D97B0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2351A4E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0E2FA78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5539D02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25F4907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3257D71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6EE3525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21DB9EC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01677F8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1482" w14:paraId="1E7FD2DE" w14:textId="77777777" w:rsidTr="002764DA">
        <w:trPr>
          <w:trHeight w:val="439"/>
        </w:trPr>
        <w:tc>
          <w:tcPr>
            <w:tcW w:w="415" w:type="dxa"/>
          </w:tcPr>
          <w:p w14:paraId="2316CBF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14:paraId="3C9A99E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14:paraId="120F9D2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14:paraId="7C0C66EF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03" w:type="dxa"/>
          </w:tcPr>
          <w:p w14:paraId="02D5DE82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</w:tcPr>
          <w:p w14:paraId="61C5C21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7AB4EF2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0A46F45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noProof/>
              </w:rPr>
            </w:pPr>
          </w:p>
        </w:tc>
        <w:tc>
          <w:tcPr>
            <w:tcW w:w="557" w:type="dxa"/>
          </w:tcPr>
          <w:p w14:paraId="5F17C92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2E8BBA9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41816D1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1D432DC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3540E38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15653B3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679C5A0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7437BF1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19AA1CA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2E195FE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8C954DC" w14:textId="77777777" w:rsidR="00181482" w:rsidRPr="003E253F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</w:p>
    <w:p w14:paraId="184E80AB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16AAD8EB" w14:textId="77777777" w:rsidR="00181482" w:rsidRPr="003E253F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บัญชีโครงการพัฒนาท้องถิ่น กิจกรรมและงบประมาณ กรณีได้ก่อหนี้ผูกพันไว้แล้วก่อนสิ้นปีงบประมาณ</w:t>
      </w:r>
    </w:p>
    <w:p w14:paraId="33507D13" w14:textId="77777777" w:rsidR="00181482" w:rsidRDefault="00181482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แบบ ผด. ๐๒</w:t>
      </w:r>
    </w:p>
    <w:p w14:paraId="31DB033E" w14:textId="77777777" w:rsidR="00181482" w:rsidRPr="003E253F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3A1823FC" w14:textId="77777777" w:rsidR="00181482" w:rsidRPr="003E253F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แผนการดำเนินงาน ประจำปีงบประมาณ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E253F">
        <w:rPr>
          <w:rFonts w:ascii="TH SarabunPSK" w:hAnsi="TH SarabunPSK" w:cs="TH SarabunPSK" w:hint="cs"/>
          <w:sz w:val="32"/>
          <w:szCs w:val="32"/>
          <w:cs/>
        </w:rPr>
        <w:t>ศ. ๒๕๖๖</w:t>
      </w:r>
    </w:p>
    <w:p w14:paraId="4B2958CE" w14:textId="77777777" w:rsidR="00181482" w:rsidRPr="003E253F" w:rsidRDefault="00181482" w:rsidP="00181482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E253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องค์การบริหารส่วนตำบลคลองใหม่</w:t>
      </w:r>
    </w:p>
    <w:p w14:paraId="0C40C403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C5C3B">
        <w:rPr>
          <w:rFonts w:ascii="TH SarabunPSK" w:hAnsi="TH SarabunPSK" w:cs="TH SarabunPSK" w:hint="cs"/>
          <w:sz w:val="32"/>
          <w:szCs w:val="32"/>
          <w:cs/>
        </w:rPr>
        <w:t>.ยุทธศาสตร์การพัฒนาด้านการบริหารจัดการที่ดี</w:t>
      </w:r>
    </w:p>
    <w:p w14:paraId="2BAC4D28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C5C3B">
        <w:rPr>
          <w:rFonts w:ascii="TH SarabunPSK" w:hAnsi="TH SarabunPSK" w:cs="TH SarabunPSK" w:hint="cs"/>
          <w:sz w:val="32"/>
          <w:szCs w:val="32"/>
          <w:cs/>
        </w:rPr>
        <w:t>.๑ กลยุทธ์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594E">
        <w:rPr>
          <w:rFonts w:ascii="TH SarabunPSK" w:hAnsi="TH SarabunPSK" w:cs="TH SarabunPSK" w:hint="cs"/>
          <w:sz w:val="32"/>
          <w:szCs w:val="32"/>
          <w:cs/>
        </w:rPr>
        <w:t>ปรับปรุง พัฒนา บุคลากร เครื่องมือ เครื่องใช้และอาคารสถานที่เพิ่มประสิทธิภาพการปฏิบัติงาน</w:t>
      </w:r>
    </w:p>
    <w:p w14:paraId="0C18B580" w14:textId="211C7D9A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EC5C3B">
        <w:rPr>
          <w:rFonts w:ascii="TH SarabunPSK" w:hAnsi="TH SarabunPSK" w:cs="TH SarabunPSK" w:hint="cs"/>
          <w:sz w:val="32"/>
          <w:szCs w:val="32"/>
          <w:cs/>
        </w:rPr>
        <w:t>(๑) แผนงานบริหารงาน</w:t>
      </w:r>
      <w:r w:rsidR="004B692F">
        <w:rPr>
          <w:rFonts w:ascii="TH SarabunPSK" w:hAnsi="TH SarabunPSK" w:cs="TH SarabunPSK" w:hint="cs"/>
          <w:sz w:val="32"/>
          <w:szCs w:val="32"/>
          <w:cs/>
        </w:rPr>
        <w:t>คลัง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"/>
        <w:gridCol w:w="1565"/>
        <w:gridCol w:w="1526"/>
        <w:gridCol w:w="1250"/>
        <w:gridCol w:w="1203"/>
        <w:gridCol w:w="1086"/>
        <w:gridCol w:w="571"/>
        <w:gridCol w:w="583"/>
        <w:gridCol w:w="557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181482" w14:paraId="67EF4F81" w14:textId="77777777" w:rsidTr="00004D78">
        <w:trPr>
          <w:trHeight w:val="480"/>
        </w:trPr>
        <w:tc>
          <w:tcPr>
            <w:tcW w:w="385" w:type="dxa"/>
            <w:vMerge w:val="restart"/>
          </w:tcPr>
          <w:p w14:paraId="2AF7AB4B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77" w:type="dxa"/>
            <w:vMerge w:val="restart"/>
          </w:tcPr>
          <w:p w14:paraId="7A733422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07" w:type="dxa"/>
            <w:vMerge w:val="restart"/>
          </w:tcPr>
          <w:p w14:paraId="30A3FF07" w14:textId="77777777" w:rsidR="00181482" w:rsidRPr="00C04B38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04B38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59" w:type="dxa"/>
            <w:vMerge w:val="restart"/>
          </w:tcPr>
          <w:p w14:paraId="1E7B80FE" w14:textId="77777777" w:rsidR="00181482" w:rsidRPr="008E3761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22" w:type="dxa"/>
            <w:vMerge w:val="restart"/>
          </w:tcPr>
          <w:p w14:paraId="031054C3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6" w:type="dxa"/>
            <w:vMerge w:val="restart"/>
          </w:tcPr>
          <w:p w14:paraId="24907111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712" w:type="dxa"/>
            <w:gridSpan w:val="3"/>
          </w:tcPr>
          <w:p w14:paraId="544E63CE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2565</w:t>
            </w:r>
          </w:p>
        </w:tc>
        <w:tc>
          <w:tcPr>
            <w:tcW w:w="5226" w:type="dxa"/>
            <w:gridSpan w:val="9"/>
          </w:tcPr>
          <w:p w14:paraId="5E57C361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2566</w:t>
            </w:r>
          </w:p>
        </w:tc>
      </w:tr>
      <w:tr w:rsidR="00181482" w14:paraId="09C41B6A" w14:textId="77777777" w:rsidTr="00004D78">
        <w:trPr>
          <w:trHeight w:val="768"/>
        </w:trPr>
        <w:tc>
          <w:tcPr>
            <w:tcW w:w="385" w:type="dxa"/>
            <w:vMerge/>
          </w:tcPr>
          <w:p w14:paraId="62C9FDF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  <w:vMerge/>
          </w:tcPr>
          <w:p w14:paraId="7A20374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vMerge/>
          </w:tcPr>
          <w:p w14:paraId="40F697F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  <w:vMerge/>
          </w:tcPr>
          <w:p w14:paraId="4F3160B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2" w:type="dxa"/>
            <w:vMerge/>
          </w:tcPr>
          <w:p w14:paraId="3457E88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  <w:vMerge/>
          </w:tcPr>
          <w:p w14:paraId="2B7F742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5397ED7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14:paraId="067D93E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58" w:type="dxa"/>
          </w:tcPr>
          <w:p w14:paraId="1AA0863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14:paraId="1B4A091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14:paraId="024C26D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14:paraId="3E7A5A9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</w:tcPr>
          <w:p w14:paraId="76F17EC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14:paraId="2999DD8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14:paraId="0ED37AB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14:paraId="621700E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14:paraId="2789F8D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</w:tcPr>
          <w:p w14:paraId="731BBA3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</w:tr>
      <w:tr w:rsidR="00181482" w14:paraId="0B4BB7ED" w14:textId="77777777" w:rsidTr="00004D78">
        <w:trPr>
          <w:trHeight w:val="768"/>
        </w:trPr>
        <w:tc>
          <w:tcPr>
            <w:tcW w:w="385" w:type="dxa"/>
          </w:tcPr>
          <w:p w14:paraId="435C6AF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77" w:type="dxa"/>
          </w:tcPr>
          <w:p w14:paraId="4B80DED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1607" w:type="dxa"/>
          </w:tcPr>
          <w:p w14:paraId="29F2F9F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ดำเนินการก่อหนี้ผูกพันไว้กับร้านเอซี เซอร์เวย์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พลาย</w:t>
            </w:r>
          </w:p>
        </w:tc>
        <w:tc>
          <w:tcPr>
            <w:tcW w:w="1259" w:type="dxa"/>
          </w:tcPr>
          <w:p w14:paraId="696D24BE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280,000</w:t>
            </w:r>
          </w:p>
        </w:tc>
        <w:tc>
          <w:tcPr>
            <w:tcW w:w="1222" w:type="dxa"/>
          </w:tcPr>
          <w:p w14:paraId="1B2771F4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อบต.คลองใหม่</w:t>
            </w:r>
          </w:p>
        </w:tc>
        <w:tc>
          <w:tcPr>
            <w:tcW w:w="1086" w:type="dxa"/>
          </w:tcPr>
          <w:p w14:paraId="534B6AD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71" w:type="dxa"/>
          </w:tcPr>
          <w:p w14:paraId="0F4DB13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329443E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EA8883" wp14:editId="4F83E8D3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206375</wp:posOffset>
                      </wp:positionV>
                      <wp:extent cx="556260" cy="7620"/>
                      <wp:effectExtent l="38100" t="76200" r="72390" b="87630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2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7C0CD" id="Line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5pt,16.25pt" to="20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8" w:type="dxa"/>
          </w:tcPr>
          <w:p w14:paraId="7CFEB6B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52B529C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0B0FBAD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757F88E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38B39B4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5D589D6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2B9C460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25363AF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2C806B0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55968A7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1482" w14:paraId="205E4E11" w14:textId="77777777" w:rsidTr="00004D78">
        <w:trPr>
          <w:trHeight w:val="439"/>
        </w:trPr>
        <w:tc>
          <w:tcPr>
            <w:tcW w:w="385" w:type="dxa"/>
          </w:tcPr>
          <w:p w14:paraId="72DBC2C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7" w:type="dxa"/>
          </w:tcPr>
          <w:p w14:paraId="73CB672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07" w:type="dxa"/>
          </w:tcPr>
          <w:p w14:paraId="5D40A1D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14:paraId="138CFC17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280,000</w:t>
            </w:r>
          </w:p>
        </w:tc>
        <w:tc>
          <w:tcPr>
            <w:tcW w:w="1222" w:type="dxa"/>
          </w:tcPr>
          <w:p w14:paraId="22AFA911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</w:tcPr>
          <w:p w14:paraId="47F5B92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38CE08E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5338750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37EEC26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5DA56F2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2EA5A3F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239076E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782D4D0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7CF12E0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4B80BC8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24CE7BF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2076672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79612F3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943E73F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6600CA06" w14:textId="77777777" w:rsidR="002E1769" w:rsidRDefault="002E1769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</w:p>
    <w:p w14:paraId="5D525435" w14:textId="77777777" w:rsidR="002E1769" w:rsidRDefault="002E1769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</w:p>
    <w:p w14:paraId="45283232" w14:textId="4A4ED5AB" w:rsidR="002E1769" w:rsidRDefault="002E1769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</w:p>
    <w:p w14:paraId="4D67E54D" w14:textId="25D48F32" w:rsidR="00407F6F" w:rsidRDefault="00407F6F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</w:p>
    <w:p w14:paraId="66862AEF" w14:textId="77777777" w:rsidR="00407F6F" w:rsidRDefault="00407F6F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</w:p>
    <w:p w14:paraId="3D0B52F3" w14:textId="3A75681F" w:rsidR="00181482" w:rsidRDefault="00181482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แบบ ผด. ๐๒</w:t>
      </w:r>
    </w:p>
    <w:p w14:paraId="7679FFE1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C5C3B">
        <w:rPr>
          <w:rFonts w:ascii="TH SarabunPSK" w:hAnsi="TH SarabunPSK" w:cs="TH SarabunPSK" w:hint="cs"/>
          <w:sz w:val="32"/>
          <w:szCs w:val="32"/>
          <w:cs/>
        </w:rPr>
        <w:t>.ยุทธศาสตร์การพัฒนาด้าน</w:t>
      </w:r>
      <w:r>
        <w:rPr>
          <w:rFonts w:ascii="TH SarabunPSK" w:hAnsi="TH SarabunPSK" w:cs="TH SarabunPSK" w:hint="cs"/>
          <w:sz w:val="32"/>
          <w:szCs w:val="32"/>
          <w:cs/>
        </w:rPr>
        <w:t>สังคม</w:t>
      </w:r>
    </w:p>
    <w:p w14:paraId="415A3F24" w14:textId="77777777" w:rsidR="00181482" w:rsidRPr="002D1837" w:rsidRDefault="00181482" w:rsidP="0018148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C5C3B">
        <w:rPr>
          <w:rFonts w:ascii="TH SarabunPSK" w:hAnsi="TH SarabunPSK" w:cs="TH SarabunPSK" w:hint="cs"/>
          <w:sz w:val="32"/>
          <w:szCs w:val="32"/>
          <w:cs/>
        </w:rPr>
        <w:t>.๑ กลยุทธ์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D1837">
        <w:rPr>
          <w:rFonts w:ascii="TH SarabunPSK" w:hAnsi="TH SarabunPSK" w:cs="TH SarabunPSK" w:hint="cs"/>
          <w:sz w:val="32"/>
          <w:szCs w:val="32"/>
          <w:cs/>
        </w:rPr>
        <w:t>ส่งเสริมสนับสนุนกีฬาและนันทนาการ</w:t>
      </w:r>
    </w:p>
    <w:p w14:paraId="3E353134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EC5C3B">
        <w:rPr>
          <w:rFonts w:ascii="TH SarabunPSK" w:hAnsi="TH SarabunPSK" w:cs="TH SarabunPSK" w:hint="cs"/>
          <w:sz w:val="32"/>
          <w:szCs w:val="32"/>
          <w:cs/>
        </w:rPr>
        <w:t>(๑)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0"/>
        <w:gridCol w:w="1564"/>
        <w:gridCol w:w="1522"/>
        <w:gridCol w:w="1257"/>
        <w:gridCol w:w="1202"/>
        <w:gridCol w:w="1086"/>
        <w:gridCol w:w="571"/>
        <w:gridCol w:w="583"/>
        <w:gridCol w:w="557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181482" w14:paraId="65B35D67" w14:textId="77777777" w:rsidTr="00004D78">
        <w:trPr>
          <w:trHeight w:val="480"/>
        </w:trPr>
        <w:tc>
          <w:tcPr>
            <w:tcW w:w="385" w:type="dxa"/>
            <w:vMerge w:val="restart"/>
          </w:tcPr>
          <w:p w14:paraId="19AD6BAA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77" w:type="dxa"/>
            <w:vMerge w:val="restart"/>
          </w:tcPr>
          <w:p w14:paraId="2D080F15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07" w:type="dxa"/>
            <w:vMerge w:val="restart"/>
          </w:tcPr>
          <w:p w14:paraId="2937668E" w14:textId="77777777" w:rsidR="00181482" w:rsidRPr="00C04B38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04B38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59" w:type="dxa"/>
            <w:vMerge w:val="restart"/>
          </w:tcPr>
          <w:p w14:paraId="4D662BD4" w14:textId="77777777" w:rsidR="00181482" w:rsidRPr="008E3761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22" w:type="dxa"/>
            <w:vMerge w:val="restart"/>
          </w:tcPr>
          <w:p w14:paraId="63AC407A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6" w:type="dxa"/>
            <w:vMerge w:val="restart"/>
          </w:tcPr>
          <w:p w14:paraId="623267B4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712" w:type="dxa"/>
            <w:gridSpan w:val="3"/>
          </w:tcPr>
          <w:p w14:paraId="42C146FF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2565</w:t>
            </w:r>
          </w:p>
        </w:tc>
        <w:tc>
          <w:tcPr>
            <w:tcW w:w="5226" w:type="dxa"/>
            <w:gridSpan w:val="9"/>
          </w:tcPr>
          <w:p w14:paraId="0BCD7FFA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2566</w:t>
            </w:r>
          </w:p>
        </w:tc>
      </w:tr>
      <w:tr w:rsidR="00181482" w14:paraId="11989EA0" w14:textId="77777777" w:rsidTr="00004D78">
        <w:trPr>
          <w:trHeight w:val="768"/>
        </w:trPr>
        <w:tc>
          <w:tcPr>
            <w:tcW w:w="385" w:type="dxa"/>
            <w:vMerge/>
          </w:tcPr>
          <w:p w14:paraId="2D13327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  <w:vMerge/>
          </w:tcPr>
          <w:p w14:paraId="5484480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vMerge/>
          </w:tcPr>
          <w:p w14:paraId="71CC79A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  <w:vMerge/>
          </w:tcPr>
          <w:p w14:paraId="4C64DE1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2" w:type="dxa"/>
            <w:vMerge/>
          </w:tcPr>
          <w:p w14:paraId="54A8856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  <w:vMerge/>
          </w:tcPr>
          <w:p w14:paraId="6012759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3F3706E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14:paraId="3D10202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58" w:type="dxa"/>
          </w:tcPr>
          <w:p w14:paraId="2EAE9BB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14:paraId="7B99692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14:paraId="47636ED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14:paraId="4CA0AD3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</w:tcPr>
          <w:p w14:paraId="4B22C34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14:paraId="0FAAEEB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14:paraId="2B9392A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14:paraId="576D094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14:paraId="0D0993A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</w:tcPr>
          <w:p w14:paraId="4372439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</w:tr>
      <w:tr w:rsidR="00181482" w14:paraId="28A9BF85" w14:textId="77777777" w:rsidTr="00004D78">
        <w:trPr>
          <w:trHeight w:val="768"/>
        </w:trPr>
        <w:tc>
          <w:tcPr>
            <w:tcW w:w="385" w:type="dxa"/>
          </w:tcPr>
          <w:p w14:paraId="270A29A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77" w:type="dxa"/>
          </w:tcPr>
          <w:p w14:paraId="4BEBE69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ค่าอาหารเสริม(นม)</w:t>
            </w:r>
          </w:p>
        </w:tc>
        <w:tc>
          <w:tcPr>
            <w:tcW w:w="1607" w:type="dxa"/>
          </w:tcPr>
          <w:p w14:paraId="33FA3EA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ดำเนินการก่อหนี้ผูกพันไว้กับสหกรณ์โคนม</w:t>
            </w:r>
          </w:p>
          <w:p w14:paraId="2242093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นครปฐม </w:t>
            </w:r>
          </w:p>
        </w:tc>
        <w:tc>
          <w:tcPr>
            <w:tcW w:w="1259" w:type="dxa"/>
          </w:tcPr>
          <w:p w14:paraId="5A689BE8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118,496.36</w:t>
            </w:r>
          </w:p>
        </w:tc>
        <w:tc>
          <w:tcPr>
            <w:tcW w:w="1222" w:type="dxa"/>
          </w:tcPr>
          <w:p w14:paraId="7A320911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อบต.คลองใหม่</w:t>
            </w:r>
          </w:p>
        </w:tc>
        <w:tc>
          <w:tcPr>
            <w:tcW w:w="1086" w:type="dxa"/>
          </w:tcPr>
          <w:p w14:paraId="6C92BFB1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71" w:type="dxa"/>
          </w:tcPr>
          <w:p w14:paraId="54D0E68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6D27D0C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2B81746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87BB53" wp14:editId="7C2A1C5E">
                      <wp:simplePos x="0" y="0"/>
                      <wp:positionH relativeFrom="column">
                        <wp:posOffset>-732790</wp:posOffset>
                      </wp:positionH>
                      <wp:positionV relativeFrom="paragraph">
                        <wp:posOffset>242570</wp:posOffset>
                      </wp:positionV>
                      <wp:extent cx="243840" cy="7620"/>
                      <wp:effectExtent l="38100" t="76200" r="22860" b="87630"/>
                      <wp:wrapNone/>
                      <wp:docPr id="7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384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AE621" id="Line 2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pt,19.1pt" to="-38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74" w:type="dxa"/>
          </w:tcPr>
          <w:p w14:paraId="205B750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6FA6413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5820145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61B8830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7E886DD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52EA2B4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7C8AB40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7029790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021632D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1482" w14:paraId="586CFF82" w14:textId="77777777" w:rsidTr="00004D78">
        <w:trPr>
          <w:trHeight w:val="439"/>
        </w:trPr>
        <w:tc>
          <w:tcPr>
            <w:tcW w:w="385" w:type="dxa"/>
          </w:tcPr>
          <w:p w14:paraId="1325217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7" w:type="dxa"/>
          </w:tcPr>
          <w:p w14:paraId="1282B6E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07" w:type="dxa"/>
          </w:tcPr>
          <w:p w14:paraId="3BAF13A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14:paraId="4692E5A8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118,496.36</w:t>
            </w:r>
          </w:p>
        </w:tc>
        <w:tc>
          <w:tcPr>
            <w:tcW w:w="1222" w:type="dxa"/>
          </w:tcPr>
          <w:p w14:paraId="0C814A02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</w:tcPr>
          <w:p w14:paraId="5700D86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567A278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274A5C0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6AB93C0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5F41B1D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764F526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5C190B1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47CB4AE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5D050F5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262AD99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54E982C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1D4A730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4C2C3EA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9312D0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6D45A7AD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243E8A31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0E483479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0311C20E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5B4E3A1F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6318A974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4429B117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0E7B930E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35C52F71" w14:textId="4429EE63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17AB2475" w14:textId="77777777" w:rsidR="00407F6F" w:rsidRDefault="00407F6F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3E9B2ACB" w14:textId="77777777" w:rsidR="002E1769" w:rsidRDefault="002E1769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68B9D418" w14:textId="77777777" w:rsidR="00181482" w:rsidRDefault="00181482" w:rsidP="00181482">
      <w:pPr>
        <w:pStyle w:val="a3"/>
        <w:tabs>
          <w:tab w:val="left" w:pos="2835"/>
        </w:tabs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แบบ ผด. ๐๒</w:t>
      </w:r>
    </w:p>
    <w:p w14:paraId="3C0A98F3" w14:textId="77777777" w:rsidR="00181482" w:rsidRDefault="00181482" w:rsidP="00181482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28"/>
          <w:szCs w:val="28"/>
        </w:rPr>
      </w:pPr>
    </w:p>
    <w:p w14:paraId="7D9A8242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</w:rPr>
      </w:pPr>
      <w:r w:rsidRPr="00EC5C3B">
        <w:rPr>
          <w:rFonts w:ascii="TH SarabunPSK" w:hAnsi="TH SarabunPSK" w:cs="TH SarabunPSK" w:hint="cs"/>
          <w:sz w:val="32"/>
          <w:szCs w:val="32"/>
          <w:cs/>
        </w:rPr>
        <w:t>๑.ยุทธศาสตร์การพัฒนาด้าน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โครงสร้างพื้นฐาน</w:t>
      </w:r>
    </w:p>
    <w:p w14:paraId="2B8411F8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</w:rPr>
      </w:pPr>
      <w:r w:rsidRPr="00EC5C3B">
        <w:rPr>
          <w:rFonts w:ascii="TH SarabunPSK" w:hAnsi="TH SarabunPSK" w:cs="TH SarabunPSK" w:hint="cs"/>
          <w:sz w:val="32"/>
          <w:szCs w:val="32"/>
          <w:cs/>
        </w:rPr>
        <w:t>๑.๑ กลยุทธ์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4B22">
        <w:rPr>
          <w:rFonts w:ascii="TH SarabunPSK" w:hAnsi="TH SarabunPSK" w:cs="TH SarabunPSK" w:hint="cs"/>
          <w:sz w:val="32"/>
          <w:szCs w:val="32"/>
          <w:cs/>
        </w:rPr>
        <w:t>ก่อสร้างปรับปรุง บำรุงรักษาถนน คู คลอง เขื่อน สะพาน ทางเท้าและท่อระบายน้ำ</w:t>
      </w:r>
    </w:p>
    <w:p w14:paraId="04B21178" w14:textId="77777777" w:rsidR="00181482" w:rsidRPr="00EC5C3B" w:rsidRDefault="00181482" w:rsidP="0018148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EC5C3B">
        <w:rPr>
          <w:rFonts w:ascii="TH SarabunPSK" w:hAnsi="TH SarabunPSK" w:cs="TH SarabunPSK" w:hint="cs"/>
          <w:sz w:val="32"/>
          <w:szCs w:val="32"/>
          <w:cs/>
        </w:rPr>
        <w:t>(๑)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17"/>
        <w:gridCol w:w="1826"/>
        <w:gridCol w:w="1541"/>
        <w:gridCol w:w="1252"/>
        <w:gridCol w:w="1207"/>
        <w:gridCol w:w="1086"/>
        <w:gridCol w:w="571"/>
        <w:gridCol w:w="583"/>
        <w:gridCol w:w="557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181482" w14:paraId="7617A9B3" w14:textId="77777777" w:rsidTr="00004D78">
        <w:trPr>
          <w:trHeight w:val="480"/>
        </w:trPr>
        <w:tc>
          <w:tcPr>
            <w:tcW w:w="426" w:type="dxa"/>
            <w:vMerge w:val="restart"/>
          </w:tcPr>
          <w:p w14:paraId="3E54C8D0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54" w:type="dxa"/>
            <w:vMerge w:val="restart"/>
          </w:tcPr>
          <w:p w14:paraId="55A8B172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07" w:type="dxa"/>
            <w:vMerge w:val="restart"/>
          </w:tcPr>
          <w:p w14:paraId="43AC531B" w14:textId="77777777" w:rsidR="00181482" w:rsidRPr="00142B6B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142B6B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59" w:type="dxa"/>
            <w:vMerge w:val="restart"/>
          </w:tcPr>
          <w:p w14:paraId="44FD13D7" w14:textId="77777777" w:rsidR="00181482" w:rsidRPr="008E3761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22" w:type="dxa"/>
            <w:vMerge w:val="restart"/>
          </w:tcPr>
          <w:p w14:paraId="3BEF0190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6" w:type="dxa"/>
            <w:vMerge w:val="restart"/>
          </w:tcPr>
          <w:p w14:paraId="5B1BBEB6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712" w:type="dxa"/>
            <w:gridSpan w:val="3"/>
          </w:tcPr>
          <w:p w14:paraId="52703E4F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2565</w:t>
            </w:r>
          </w:p>
        </w:tc>
        <w:tc>
          <w:tcPr>
            <w:tcW w:w="5226" w:type="dxa"/>
            <w:gridSpan w:val="9"/>
          </w:tcPr>
          <w:p w14:paraId="37132FA5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2566</w:t>
            </w:r>
          </w:p>
        </w:tc>
      </w:tr>
      <w:tr w:rsidR="00181482" w14:paraId="527F65A6" w14:textId="77777777" w:rsidTr="00004D78">
        <w:trPr>
          <w:trHeight w:val="768"/>
        </w:trPr>
        <w:tc>
          <w:tcPr>
            <w:tcW w:w="426" w:type="dxa"/>
            <w:vMerge/>
          </w:tcPr>
          <w:p w14:paraId="04D6334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4" w:type="dxa"/>
            <w:vMerge/>
          </w:tcPr>
          <w:p w14:paraId="287A49B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vMerge/>
          </w:tcPr>
          <w:p w14:paraId="766AD54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  <w:vMerge/>
          </w:tcPr>
          <w:p w14:paraId="7B85294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2" w:type="dxa"/>
            <w:vMerge/>
          </w:tcPr>
          <w:p w14:paraId="3E8CBDC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  <w:vMerge/>
          </w:tcPr>
          <w:p w14:paraId="3859CF1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686B787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14:paraId="7DF9E491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58" w:type="dxa"/>
          </w:tcPr>
          <w:p w14:paraId="76C27F5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14:paraId="1E9D1A2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14:paraId="0C02393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14:paraId="4C5AD3E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</w:tcPr>
          <w:p w14:paraId="537FBFE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14:paraId="66F1ADD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14:paraId="60A8439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14:paraId="3236C4B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14:paraId="7A2467E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</w:tcPr>
          <w:p w14:paraId="61B4070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</w:tr>
      <w:tr w:rsidR="00181482" w14:paraId="6012553D" w14:textId="77777777" w:rsidTr="00004D78">
        <w:trPr>
          <w:trHeight w:val="768"/>
        </w:trPr>
        <w:tc>
          <w:tcPr>
            <w:tcW w:w="426" w:type="dxa"/>
          </w:tcPr>
          <w:p w14:paraId="7C6B68A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3F9B6062" w14:textId="77777777" w:rsidR="00181482" w:rsidRPr="0063561C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561C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โครงการก่อสร้างถนน คสล. พร้อมฝั่งท่อระบายน้ำขนาด</w:t>
            </w:r>
            <w:r w:rsidRPr="0063561C">
              <w:rPr>
                <w:rFonts w:ascii="Arial" w:hAnsi="Arial" w:cs="Arial"/>
                <w:sz w:val="28"/>
                <w:szCs w:val="28"/>
                <w:cs/>
              </w:rPr>
              <w:t>Ø</w:t>
            </w:r>
            <w:r w:rsidRPr="0063561C">
              <w:rPr>
                <w:rFonts w:ascii="TH SarabunPSK" w:hAnsi="TH SarabunPSK" w:cs="TH SarabunPSK" w:hint="cs"/>
                <w:sz w:val="28"/>
                <w:szCs w:val="28"/>
                <w:cs/>
              </w:rPr>
              <w:t>0.60 เมตร บ้านนางจี่ บุญกระสิน</w:t>
            </w:r>
            <w:proofErr w:type="spellStart"/>
            <w:r w:rsidRPr="0063561C">
              <w:rPr>
                <w:rFonts w:ascii="TH SarabunPSK" w:hAnsi="TH SarabunPSK" w:cs="TH SarabunPSK" w:hint="cs"/>
                <w:sz w:val="28"/>
                <w:szCs w:val="28"/>
                <w:cs/>
              </w:rPr>
              <w:t>ธิ์</w:t>
            </w:r>
            <w:proofErr w:type="spellEnd"/>
            <w:r w:rsidRPr="006356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6</w:t>
            </w:r>
          </w:p>
        </w:tc>
        <w:tc>
          <w:tcPr>
            <w:tcW w:w="1607" w:type="dxa"/>
          </w:tcPr>
          <w:p w14:paraId="46CD579C" w14:textId="77777777" w:rsidR="00181482" w:rsidRPr="0063561C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56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ดำเนินการก่อหนี้ผูกพันไว้กับบริษัท สนประเสริฐก่อสร้าง จำกัด </w:t>
            </w:r>
          </w:p>
        </w:tc>
        <w:tc>
          <w:tcPr>
            <w:tcW w:w="1259" w:type="dxa"/>
          </w:tcPr>
          <w:p w14:paraId="4EA6C480" w14:textId="177A44FA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789,360</w:t>
            </w:r>
          </w:p>
        </w:tc>
        <w:tc>
          <w:tcPr>
            <w:tcW w:w="1222" w:type="dxa"/>
          </w:tcPr>
          <w:p w14:paraId="6ECD519E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6 ตำบลคลองใหม่ </w:t>
            </w:r>
          </w:p>
        </w:tc>
        <w:tc>
          <w:tcPr>
            <w:tcW w:w="1086" w:type="dxa"/>
          </w:tcPr>
          <w:p w14:paraId="55C1028C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71" w:type="dxa"/>
          </w:tcPr>
          <w:p w14:paraId="688BA14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4FB71AA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8F2B58" wp14:editId="6D7ED011">
                      <wp:simplePos x="0" y="0"/>
                      <wp:positionH relativeFrom="column">
                        <wp:posOffset>-309245</wp:posOffset>
                      </wp:positionH>
                      <wp:positionV relativeFrom="paragraph">
                        <wp:posOffset>219710</wp:posOffset>
                      </wp:positionV>
                      <wp:extent cx="541020" cy="0"/>
                      <wp:effectExtent l="38100" t="76200" r="11430" b="95250"/>
                      <wp:wrapNone/>
                      <wp:docPr id="8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51413" id="Line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17.3pt" to="18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8" w:type="dxa"/>
          </w:tcPr>
          <w:p w14:paraId="3E85534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1BD98F6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045E7759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3715558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487E8E0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3A1BA40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517028D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56DC5FF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5F5AF4C7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3F6D52E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1482" w14:paraId="125E3285" w14:textId="77777777" w:rsidTr="00004D78">
        <w:trPr>
          <w:trHeight w:val="439"/>
        </w:trPr>
        <w:tc>
          <w:tcPr>
            <w:tcW w:w="426" w:type="dxa"/>
          </w:tcPr>
          <w:p w14:paraId="3A5CDF8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54" w:type="dxa"/>
          </w:tcPr>
          <w:p w14:paraId="17F7F3C5" w14:textId="316FA8D5" w:rsidR="00181482" w:rsidRPr="0063561C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561C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โครงการวางท่อระบายน้ำ คสล.</w:t>
            </w:r>
            <w:r w:rsidRPr="0063561C">
              <w:rPr>
                <w:rFonts w:ascii="Arial" w:hAnsi="Arial" w:cs="Arial"/>
                <w:sz w:val="28"/>
                <w:szCs w:val="28"/>
                <w:cs/>
              </w:rPr>
              <w:t xml:space="preserve"> Ø</w:t>
            </w:r>
            <w:r w:rsidRPr="0063561C">
              <w:rPr>
                <w:rFonts w:ascii="TH SarabunPSK" w:hAnsi="TH SarabunPSK" w:cs="TH SarabunPSK" w:hint="cs"/>
                <w:sz w:val="28"/>
                <w:szCs w:val="28"/>
                <w:cs/>
              </w:rPr>
              <w:t>0.60 เมตร ต่อจากของเดิมเส้นบ้านกำนันสมพร (โรงน้ำเกลือ) หมู่ที่ 5</w:t>
            </w:r>
          </w:p>
        </w:tc>
        <w:tc>
          <w:tcPr>
            <w:tcW w:w="1607" w:type="dxa"/>
          </w:tcPr>
          <w:p w14:paraId="1E4F891C" w14:textId="77777777" w:rsidR="00181482" w:rsidRPr="0063561C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561C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ดำเนินการก่อหนี้ผูกพันไว้กับ บริษัท ชาญการช่าง จำกัด</w:t>
            </w:r>
          </w:p>
        </w:tc>
        <w:tc>
          <w:tcPr>
            <w:tcW w:w="1259" w:type="dxa"/>
          </w:tcPr>
          <w:p w14:paraId="6C4BC804" w14:textId="2ED19695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608,750</w:t>
            </w:r>
          </w:p>
        </w:tc>
        <w:tc>
          <w:tcPr>
            <w:tcW w:w="1222" w:type="dxa"/>
          </w:tcPr>
          <w:p w14:paraId="32454148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5ตำบลคลองใหม่</w:t>
            </w:r>
          </w:p>
        </w:tc>
        <w:tc>
          <w:tcPr>
            <w:tcW w:w="1086" w:type="dxa"/>
          </w:tcPr>
          <w:p w14:paraId="25E63C80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71" w:type="dxa"/>
          </w:tcPr>
          <w:p w14:paraId="0CABD01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365A06A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36BDEC6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011B2E" wp14:editId="067C890F">
                      <wp:simplePos x="0" y="0"/>
                      <wp:positionH relativeFrom="column">
                        <wp:posOffset>-770890</wp:posOffset>
                      </wp:positionH>
                      <wp:positionV relativeFrom="paragraph">
                        <wp:posOffset>372745</wp:posOffset>
                      </wp:positionV>
                      <wp:extent cx="304800" cy="0"/>
                      <wp:effectExtent l="38100" t="76200" r="19050" b="95250"/>
                      <wp:wrapNone/>
                      <wp:docPr id="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4EA3A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pt,29.35pt" to="-36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74" w:type="dxa"/>
          </w:tcPr>
          <w:p w14:paraId="2F237DB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7F9BB6B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13BC87E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42B5AC0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4E94D0C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3E1AF68E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2B717443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3A85FD8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415C70B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1482" w14:paraId="10E7D1AD" w14:textId="77777777" w:rsidTr="00004D78">
        <w:trPr>
          <w:trHeight w:val="303"/>
        </w:trPr>
        <w:tc>
          <w:tcPr>
            <w:tcW w:w="426" w:type="dxa"/>
          </w:tcPr>
          <w:p w14:paraId="42C4D7B5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4" w:type="dxa"/>
          </w:tcPr>
          <w:p w14:paraId="149407DC" w14:textId="77777777" w:rsidR="00181482" w:rsidRPr="0063561C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561C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607" w:type="dxa"/>
          </w:tcPr>
          <w:p w14:paraId="0DFE32E1" w14:textId="77777777" w:rsidR="00181482" w:rsidRPr="0063561C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9" w:type="dxa"/>
          </w:tcPr>
          <w:p w14:paraId="6BF29ECD" w14:textId="77777777" w:rsidR="00181482" w:rsidRPr="00407F6F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F6F">
              <w:rPr>
                <w:rFonts w:ascii="TH SarabunPSK" w:hAnsi="TH SarabunPSK" w:cs="TH SarabunPSK" w:hint="cs"/>
                <w:sz w:val="32"/>
                <w:szCs w:val="32"/>
                <w:cs/>
              </w:rPr>
              <w:t>1,398,110</w:t>
            </w:r>
          </w:p>
        </w:tc>
        <w:tc>
          <w:tcPr>
            <w:tcW w:w="1222" w:type="dxa"/>
          </w:tcPr>
          <w:p w14:paraId="55C32019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</w:tcPr>
          <w:p w14:paraId="39B34236" w14:textId="77777777" w:rsidR="00181482" w:rsidRDefault="00181482" w:rsidP="00004D78">
            <w:pPr>
              <w:pStyle w:val="a3"/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2CFFF75F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72C1C49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0EA0915B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noProof/>
              </w:rPr>
            </w:pPr>
          </w:p>
        </w:tc>
        <w:tc>
          <w:tcPr>
            <w:tcW w:w="574" w:type="dxa"/>
          </w:tcPr>
          <w:p w14:paraId="40F50D20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7" w:type="dxa"/>
          </w:tcPr>
          <w:p w14:paraId="14055FE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14:paraId="2D3C6A72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01CC6F3C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14:paraId="1AD3FFC8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52084ADD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</w:tcPr>
          <w:p w14:paraId="232CDB66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14:paraId="0AE9AD1A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14:paraId="41A27824" w14:textId="77777777" w:rsidR="00181482" w:rsidRDefault="00181482" w:rsidP="00004D78">
            <w:pPr>
              <w:pStyle w:val="a3"/>
              <w:tabs>
                <w:tab w:val="left" w:pos="2835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504256D" w14:textId="77777777" w:rsidR="008D3E60" w:rsidRDefault="008D3E60"/>
    <w:sectPr w:rsidR="008D3E60" w:rsidSect="00181482">
      <w:pgSz w:w="16838" w:h="11906" w:orient="landscape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65"/>
    <w:rsid w:val="00000636"/>
    <w:rsid w:val="00016CC2"/>
    <w:rsid w:val="0003362D"/>
    <w:rsid w:val="000612F0"/>
    <w:rsid w:val="000A4F37"/>
    <w:rsid w:val="00142B6B"/>
    <w:rsid w:val="00181482"/>
    <w:rsid w:val="001B4565"/>
    <w:rsid w:val="002764DA"/>
    <w:rsid w:val="002E1769"/>
    <w:rsid w:val="00307192"/>
    <w:rsid w:val="00407F6F"/>
    <w:rsid w:val="004B692F"/>
    <w:rsid w:val="004E0862"/>
    <w:rsid w:val="004F526A"/>
    <w:rsid w:val="005547B8"/>
    <w:rsid w:val="005867F2"/>
    <w:rsid w:val="00586B70"/>
    <w:rsid w:val="005C195E"/>
    <w:rsid w:val="0063561C"/>
    <w:rsid w:val="006B1A93"/>
    <w:rsid w:val="00771566"/>
    <w:rsid w:val="007830D1"/>
    <w:rsid w:val="00835B94"/>
    <w:rsid w:val="00842BF3"/>
    <w:rsid w:val="008D3E60"/>
    <w:rsid w:val="00946A33"/>
    <w:rsid w:val="009C19AB"/>
    <w:rsid w:val="00A05944"/>
    <w:rsid w:val="00A35EC1"/>
    <w:rsid w:val="00A658B6"/>
    <w:rsid w:val="00AA59EA"/>
    <w:rsid w:val="00AB19AE"/>
    <w:rsid w:val="00B02515"/>
    <w:rsid w:val="00B36414"/>
    <w:rsid w:val="00C04B38"/>
    <w:rsid w:val="00CA43C2"/>
    <w:rsid w:val="00CF207C"/>
    <w:rsid w:val="00D10D97"/>
    <w:rsid w:val="00D15B51"/>
    <w:rsid w:val="00D90961"/>
    <w:rsid w:val="00E44A97"/>
    <w:rsid w:val="00E76409"/>
    <w:rsid w:val="00EC5D49"/>
    <w:rsid w:val="00F219E3"/>
    <w:rsid w:val="00F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2B3A7"/>
  <w15:chartTrackingRefBased/>
  <w15:docId w15:val="{0646A887-C2BA-4EF7-B085-3944F45D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482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482"/>
    <w:pPr>
      <w:spacing w:after="0" w:line="240" w:lineRule="auto"/>
      <w:jc w:val="center"/>
    </w:pPr>
    <w:rPr>
      <w:rFonts w:ascii="Angsana New" w:eastAsia="Times New Roman" w:hAnsi="Angsana New" w:cs="Angsan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181482"/>
    <w:rPr>
      <w:rFonts w:ascii="Angsana New" w:eastAsia="Times New Roman" w:hAnsi="Angsana New" w:cs="Angsana New"/>
      <w:sz w:val="36"/>
      <w:szCs w:val="36"/>
    </w:rPr>
  </w:style>
  <w:style w:type="table" w:styleId="a5">
    <w:name w:val="Table Grid"/>
    <w:basedOn w:val="a1"/>
    <w:rsid w:val="0018148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148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1077</Words>
  <Characters>5396</Characters>
  <Application>Microsoft Office Word</Application>
  <DocSecurity>0</DocSecurity>
  <Lines>899</Lines>
  <Paragraphs>359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47</cp:revision>
  <cp:lastPrinted>2022-10-04T02:41:00Z</cp:lastPrinted>
  <dcterms:created xsi:type="dcterms:W3CDTF">2022-10-03T08:42:00Z</dcterms:created>
  <dcterms:modified xsi:type="dcterms:W3CDTF">2023-11-02T06:35:00Z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352b9e0bd401e671b7cf0f51a70b31e9e9c4b3a845e34d1c88afc6f26c7e7e5d</vt:lpwstr>
  </property>
</Properties>
</file>