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4" w:rsidRPr="003931B3" w:rsidRDefault="00D3597E" w:rsidP="00343EF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2589428</wp:posOffset>
            </wp:positionH>
            <wp:positionV relativeFrom="paragraph">
              <wp:posOffset>-51486</wp:posOffset>
            </wp:positionV>
            <wp:extent cx="858774" cy="980237"/>
            <wp:effectExtent l="1905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BA44A7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cs/>
        </w:rPr>
        <w:t>คลองใหม่</w:t>
      </w:r>
    </w:p>
    <w:p w:rsidR="00343EF4" w:rsidRPr="003B75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</w:t>
      </w:r>
      <w:r w:rsidR="00A4638D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43E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343EF4" w:rsidRPr="008A79B2" w:rsidRDefault="00343EF4" w:rsidP="00343EF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3EF4" w:rsidRDefault="00343EF4" w:rsidP="00343E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วยสภาองค์การบริหารส่วนตำบล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 xml:space="preserve">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F3375B">
        <w:rPr>
          <w:rFonts w:ascii="TH SarabunPSK" w:hAnsi="TH SarabunPSK" w:cs="TH SarabunPSK" w:hint="cs"/>
          <w:sz w:val="32"/>
          <w:szCs w:val="32"/>
          <w:cs/>
        </w:rPr>
        <w:t>ขออนุญาตเปิดประชุม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สมัยประชุม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A4638D">
        <w:rPr>
          <w:rFonts w:ascii="TH SarabunPSK" w:hAnsi="TH SarabunPSK" w:cs="TH SarabunPSK" w:hint="cs"/>
          <w:sz w:val="32"/>
          <w:szCs w:val="32"/>
          <w:cs/>
        </w:rPr>
        <w:t>วิ</w:t>
      </w:r>
      <w:r w:rsidR="00F3375B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235D5A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235D5A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7F5A69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235D5A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กำหนดให้มีการประชุมสภาองค์การบริหารส่วนตำบล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สมัย</w:t>
      </w:r>
      <w:r w:rsidR="00A4638D">
        <w:rPr>
          <w:rFonts w:ascii="TH SarabunPSK" w:hAnsi="TH SarabunPSK" w:cs="TH SarabunPSK" w:hint="cs"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235D5A">
        <w:rPr>
          <w:rFonts w:ascii="TH SarabunPSK" w:hAnsi="TH SarabunPSK" w:cs="TH SarabunPSK" w:hint="cs"/>
          <w:sz w:val="32"/>
          <w:szCs w:val="32"/>
          <w:cs/>
        </w:rPr>
        <w:t>3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256</w:t>
      </w:r>
      <w:r w:rsidR="00235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เริ่มประชุมในวัน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3375B">
        <w:rPr>
          <w:rFonts w:ascii="TH SarabunPSK" w:hAnsi="TH SarabunPSK" w:cs="TH SarabunPSK" w:hint="cs"/>
          <w:sz w:val="32"/>
          <w:szCs w:val="32"/>
          <w:cs/>
        </w:rPr>
        <w:t>16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/>
          <w:sz w:val="32"/>
          <w:szCs w:val="32"/>
          <w:cs/>
        </w:rPr>
        <w:t>–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>30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6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75B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35D5A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มีกำหนดระยะเวลาประชุม</w:t>
      </w:r>
      <w:r w:rsidR="004C7989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343EF4" w:rsidRPr="00D866F3" w:rsidRDefault="00343EF4" w:rsidP="00343EF4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เพื่อปฏิบัติให้เป็นไปตามระเบียบกระทรวงมหาดไทยว่าด้วยข้อบังคับการประชุมสภาท้องถิ่น พ.ศ.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จึงประกาศเรียกประชุมสภาองค์การบริหารส่วนตำบล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สมัย</w:t>
      </w:r>
      <w:r w:rsidR="00A4638D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สามัญ สมัยที่ 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สมัยประชุมในวัน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02D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333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35D5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มีกำหนดระยะเวลาประชุมไม่เกิน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43EF4" w:rsidRPr="008A79B2" w:rsidRDefault="00343EF4" w:rsidP="00343EF4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3EF4" w:rsidRPr="008759D2" w:rsidRDefault="00343EF4" w:rsidP="00343EF4">
      <w:pPr>
        <w:ind w:firstLine="144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</w:t>
      </w:r>
      <w:r w:rsidR="00892B4C">
        <w:rPr>
          <w:rFonts w:ascii="TH SarabunPSK" w:hAnsi="TH SarabunPSK" w:cs="TH SarabunPSK" w:hint="cs"/>
          <w:sz w:val="32"/>
          <w:szCs w:val="32"/>
          <w:cs/>
        </w:rPr>
        <w:t>ประชาชนและผู้ที่สนใจ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ทราบโดยทั่วกัน</w:t>
      </w:r>
    </w:p>
    <w:p w:rsidR="00343EF4" w:rsidRPr="003931B3" w:rsidRDefault="00343EF4" w:rsidP="00343EF4">
      <w:pPr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662F41">
        <w:rPr>
          <w:rFonts w:ascii="TH SarabunPSK" w:hAnsi="TH SarabunPSK" w:cs="TH SarabunPSK"/>
          <w:sz w:val="32"/>
          <w:szCs w:val="32"/>
          <w:cs/>
        </w:rPr>
        <w:t xml:space="preserve">    ณ    วันที่  </w:t>
      </w:r>
      <w:r w:rsidR="00235D5A">
        <w:rPr>
          <w:rFonts w:ascii="TH SarabunPSK" w:hAnsi="TH SarabunPSK" w:cs="TH SarabunPSK" w:hint="cs"/>
          <w:sz w:val="32"/>
          <w:szCs w:val="32"/>
          <w:cs/>
        </w:rPr>
        <w:t>10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C459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  พ.ศ.</w:t>
      </w:r>
      <w:r w:rsidR="00892B4C">
        <w:rPr>
          <w:rFonts w:ascii="TH SarabunPSK" w:hAnsi="TH SarabunPSK" w:cs="TH SarabunPSK" w:hint="cs"/>
          <w:sz w:val="32"/>
          <w:szCs w:val="32"/>
          <w:cs/>
        </w:rPr>
        <w:t>256</w:t>
      </w:r>
      <w:r w:rsidR="00235D5A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931B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A902D0">
        <w:rPr>
          <w:rFonts w:ascii="TH SarabunPSK" w:hAnsi="TH SarabunPSK" w:cs="TH SarabunPSK" w:hint="cs"/>
          <w:sz w:val="32"/>
          <w:szCs w:val="32"/>
          <w:cs/>
        </w:rPr>
        <w:t xml:space="preserve">สกล    </w:t>
      </w:r>
      <w:proofErr w:type="spellStart"/>
      <w:r w:rsidR="00A902D0">
        <w:rPr>
          <w:rFonts w:ascii="TH SarabunPSK" w:hAnsi="TH SarabunPSK" w:cs="TH SarabunPSK" w:hint="cs"/>
          <w:sz w:val="32"/>
          <w:szCs w:val="32"/>
          <w:cs/>
        </w:rPr>
        <w:t>คิม</w:t>
      </w:r>
      <w:proofErr w:type="spellEnd"/>
      <w:r w:rsidR="00A902D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Pr="003931B3">
        <w:rPr>
          <w:rFonts w:ascii="TH SarabunPSK" w:hAnsi="TH SarabunPSK" w:cs="TH SarabunPSK"/>
          <w:sz w:val="32"/>
          <w:szCs w:val="32"/>
          <w:cs/>
        </w:rPr>
        <w:t>)</w:t>
      </w:r>
    </w:p>
    <w:p w:rsidR="00343EF4" w:rsidRPr="007F2F17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221B03" w:rsidRDefault="00221B03">
      <w:pPr>
        <w:rPr>
          <w:cs/>
        </w:rPr>
      </w:pPr>
    </w:p>
    <w:sectPr w:rsidR="00221B03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DFA" w:rsidRDefault="00873DFA" w:rsidP="008306DA">
      <w:r>
        <w:separator/>
      </w:r>
    </w:p>
  </w:endnote>
  <w:endnote w:type="continuationSeparator" w:id="0">
    <w:p w:rsidR="00873DFA" w:rsidRDefault="00873DFA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DFA" w:rsidRDefault="00873DFA" w:rsidP="008306DA">
      <w:r>
        <w:separator/>
      </w:r>
    </w:p>
  </w:footnote>
  <w:footnote w:type="continuationSeparator" w:id="0">
    <w:p w:rsidR="00873DFA" w:rsidRDefault="00873DFA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B4057D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873D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B4057D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343EF4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873D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EF4"/>
    <w:rsid w:val="000719D4"/>
    <w:rsid w:val="00221B03"/>
    <w:rsid w:val="00235D5A"/>
    <w:rsid w:val="00343EF4"/>
    <w:rsid w:val="003C25DD"/>
    <w:rsid w:val="003C4593"/>
    <w:rsid w:val="003C5388"/>
    <w:rsid w:val="0045083F"/>
    <w:rsid w:val="004C7989"/>
    <w:rsid w:val="0053633E"/>
    <w:rsid w:val="005965D8"/>
    <w:rsid w:val="005D09FE"/>
    <w:rsid w:val="00610DD9"/>
    <w:rsid w:val="00662F41"/>
    <w:rsid w:val="0068165F"/>
    <w:rsid w:val="00746078"/>
    <w:rsid w:val="007F5A69"/>
    <w:rsid w:val="008306DA"/>
    <w:rsid w:val="00873DFA"/>
    <w:rsid w:val="00892B4C"/>
    <w:rsid w:val="008A5EAC"/>
    <w:rsid w:val="009833E7"/>
    <w:rsid w:val="009B333B"/>
    <w:rsid w:val="00A222EE"/>
    <w:rsid w:val="00A4638D"/>
    <w:rsid w:val="00A902D0"/>
    <w:rsid w:val="00A96B3D"/>
    <w:rsid w:val="00B4057D"/>
    <w:rsid w:val="00BA44A7"/>
    <w:rsid w:val="00D3597E"/>
    <w:rsid w:val="00DA4830"/>
    <w:rsid w:val="00E42B8F"/>
    <w:rsid w:val="00F3375B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20</cp:revision>
  <cp:lastPrinted>2018-09-17T08:11:00Z</cp:lastPrinted>
  <dcterms:created xsi:type="dcterms:W3CDTF">2016-08-09T16:27:00Z</dcterms:created>
  <dcterms:modified xsi:type="dcterms:W3CDTF">2019-09-05T07:00:00Z</dcterms:modified>
</cp:coreProperties>
</file>